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3412D" w14:textId="575831CF" w:rsidR="001856EC" w:rsidRPr="00BA04EB" w:rsidRDefault="00BA04EB" w:rsidP="00BA0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EB">
        <w:rPr>
          <w:rFonts w:ascii="Times New Roman" w:hAnsi="Times New Roman" w:cs="Times New Roman"/>
          <w:b/>
          <w:sz w:val="28"/>
          <w:szCs w:val="28"/>
        </w:rPr>
        <w:t>Доклад</w:t>
      </w:r>
    </w:p>
    <w:p w14:paraId="1A245BC4" w14:textId="5BAD6E8E" w:rsidR="00BA04EB" w:rsidRDefault="00BA04EB" w:rsidP="00BA0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Pr="00BA04EB">
        <w:rPr>
          <w:rFonts w:ascii="Times New Roman" w:hAnsi="Times New Roman" w:cs="Times New Roman"/>
          <w:b/>
          <w:sz w:val="28"/>
          <w:szCs w:val="28"/>
        </w:rPr>
        <w:t>«Социальн</w:t>
      </w:r>
      <w:r>
        <w:rPr>
          <w:rFonts w:ascii="Times New Roman" w:hAnsi="Times New Roman" w:cs="Times New Roman"/>
          <w:b/>
          <w:sz w:val="28"/>
          <w:szCs w:val="28"/>
        </w:rPr>
        <w:t>о-бытовая</w:t>
      </w:r>
      <w:r w:rsidRPr="00BA04EB">
        <w:rPr>
          <w:rFonts w:ascii="Times New Roman" w:hAnsi="Times New Roman" w:cs="Times New Roman"/>
          <w:b/>
          <w:sz w:val="28"/>
          <w:szCs w:val="28"/>
        </w:rPr>
        <w:t xml:space="preserve"> адаптация детей с ОВЗ»</w:t>
      </w:r>
    </w:p>
    <w:p w14:paraId="08110BD2" w14:textId="27771734" w:rsidR="00BA04EB" w:rsidRDefault="00BA04EB" w:rsidP="00BA04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4EB">
        <w:rPr>
          <w:rFonts w:ascii="Times New Roman" w:hAnsi="Times New Roman" w:cs="Times New Roman"/>
          <w:sz w:val="28"/>
          <w:szCs w:val="28"/>
        </w:rPr>
        <w:t>Подготовила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4EB">
        <w:rPr>
          <w:rFonts w:ascii="Times New Roman" w:hAnsi="Times New Roman" w:cs="Times New Roman"/>
          <w:sz w:val="28"/>
          <w:szCs w:val="28"/>
        </w:rPr>
        <w:t xml:space="preserve">первой </w:t>
      </w:r>
    </w:p>
    <w:p w14:paraId="71448C96" w14:textId="203E10A3" w:rsidR="00BA04EB" w:rsidRDefault="00BA04EB" w:rsidP="00BA04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4EB">
        <w:rPr>
          <w:rFonts w:ascii="Times New Roman" w:hAnsi="Times New Roman" w:cs="Times New Roman"/>
          <w:sz w:val="28"/>
          <w:szCs w:val="28"/>
        </w:rPr>
        <w:t xml:space="preserve">квалификационной категории: </w:t>
      </w:r>
    </w:p>
    <w:p w14:paraId="35E9E06B" w14:textId="5F91A3C4" w:rsidR="00BA04EB" w:rsidRPr="00BA04EB" w:rsidRDefault="00BA04EB" w:rsidP="00BA04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4EB">
        <w:rPr>
          <w:rFonts w:ascii="Times New Roman" w:hAnsi="Times New Roman" w:cs="Times New Roman"/>
          <w:sz w:val="28"/>
          <w:szCs w:val="28"/>
        </w:rPr>
        <w:t>Скокленева Н.П.</w:t>
      </w:r>
    </w:p>
    <w:p w14:paraId="4EBC7DBD" w14:textId="43C3F7A9" w:rsidR="00EC0779" w:rsidRDefault="00EC0779" w:rsidP="00F85F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AF7">
        <w:rPr>
          <w:rFonts w:ascii="Times New Roman" w:hAnsi="Times New Roman" w:cs="Times New Roman"/>
          <w:sz w:val="28"/>
          <w:szCs w:val="28"/>
        </w:rPr>
        <w:t>Адаптация (от лат. adapto – приспособление) является одним из центральных понятий биологии, физиологии, психологии и многих других наук, изучающих живые организмы, особенно человека.</w:t>
      </w:r>
    </w:p>
    <w:p w14:paraId="537F5A12" w14:textId="77777777" w:rsidR="00F85F13" w:rsidRDefault="00F85F13" w:rsidP="00F85F1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        Социальная адаптация – это не излечение от недугов детей с нарушением развития с последующим включением их в уже ставший привычным для нас ритм жизни. Это создание очагов социальной жизни, где люди с ограниченными возможностями могли бы вести полноценную, достойную человека жизнь.</w:t>
      </w:r>
    </w:p>
    <w:p w14:paraId="57AF45DF" w14:textId="77777777" w:rsidR="00F85F13" w:rsidRDefault="00F85F13" w:rsidP="00F85F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779">
        <w:rPr>
          <w:rFonts w:ascii="Times New Roman" w:hAnsi="Times New Roman" w:cs="Times New Roman"/>
          <w:sz w:val="28"/>
          <w:szCs w:val="28"/>
        </w:rPr>
        <w:t xml:space="preserve">Социально-бытовая адаптация детей с ограниченными возможностями здоровья – это система и процесс определения оптимальных режимов общественной и семейно-бытовой деятельности детей с ограниченными возможностями здоровья в конкретных социально-средовых условиях, создание нужной бытовой среды жизнедеятельности, адаптированной для </w:t>
      </w:r>
      <w:r>
        <w:rPr>
          <w:rFonts w:ascii="Times New Roman" w:hAnsi="Times New Roman" w:cs="Times New Roman"/>
          <w:sz w:val="28"/>
          <w:szCs w:val="28"/>
        </w:rPr>
        <w:t>воспитанника.</w:t>
      </w:r>
    </w:p>
    <w:p w14:paraId="7A1853F9" w14:textId="77777777" w:rsidR="00F85F13" w:rsidRDefault="00F85F13" w:rsidP="00F85F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779">
        <w:rPr>
          <w:rFonts w:ascii="Times New Roman" w:hAnsi="Times New Roman" w:cs="Times New Roman"/>
          <w:sz w:val="28"/>
          <w:szCs w:val="28"/>
        </w:rPr>
        <w:t xml:space="preserve"> Социально-бытовая ориентировка входит в общую систему организации учебно-воспитательного процесса. Детям даётся определенная система знаний и начинают формироваться социально-бытовые умения и навыки, в процессе которых воспитанники в повседневной жизни повторяют, закрепляют и расширяют знания, которые получили в ходе учебного процесса, автоматизируют имеющие умения и организовывают полезные привычки, эталоны поведения, оценочное отношение к различным жизненным ситуациям. </w:t>
      </w:r>
    </w:p>
    <w:p w14:paraId="125A811A" w14:textId="77777777" w:rsidR="00F85F13" w:rsidRDefault="00F85F13" w:rsidP="00F85F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779">
        <w:rPr>
          <w:rFonts w:ascii="Times New Roman" w:hAnsi="Times New Roman" w:cs="Times New Roman"/>
          <w:sz w:val="28"/>
          <w:szCs w:val="28"/>
        </w:rPr>
        <w:t>Социально - бытовая ориентировка – это специальные коррекционные занятия, которые направлены на практическую подготовку детей к самостоятельной жизни и труду, на формирование знаний и умений, способствующих социальной адаптации, на улучшение их общего развития.</w:t>
      </w:r>
    </w:p>
    <w:p w14:paraId="35178FD9" w14:textId="77777777" w:rsidR="00F85F13" w:rsidRDefault="00F85F13" w:rsidP="00F85F1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C0779">
        <w:rPr>
          <w:rFonts w:ascii="Times New Roman" w:hAnsi="Times New Roman" w:cs="Times New Roman"/>
          <w:sz w:val="28"/>
          <w:szCs w:val="28"/>
        </w:rPr>
        <w:t xml:space="preserve">Основная задача социально-бытовой адаптации детей с ограниченными возможностями здоровья заключается в содействии улучшения качества жизни ребенка, создании условий для выравнивания возможностей детей и подростков, что в будущем создаст формирование способности к выбору жизненной позиции и стремлению к активному участию в преобразованиях, направленных на улучшение жизни общества и государства в целом. Социально-бытовая адаптация включает в себя: </w:t>
      </w:r>
    </w:p>
    <w:p w14:paraId="63F643A8" w14:textId="77777777" w:rsidR="00F85F13" w:rsidRDefault="00F85F13" w:rsidP="00F85F1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79">
        <w:rPr>
          <w:rFonts w:ascii="Times New Roman" w:hAnsi="Times New Roman" w:cs="Times New Roman"/>
          <w:sz w:val="28"/>
          <w:szCs w:val="28"/>
        </w:rPr>
        <w:t xml:space="preserve">1. Обучение самообслуживанию: </w:t>
      </w:r>
    </w:p>
    <w:p w14:paraId="798E7D56" w14:textId="77777777" w:rsidR="00F85F13" w:rsidRDefault="00F85F13" w:rsidP="00F85F1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79">
        <w:rPr>
          <w:rFonts w:ascii="Times New Roman" w:hAnsi="Times New Roman" w:cs="Times New Roman"/>
          <w:sz w:val="28"/>
          <w:szCs w:val="28"/>
        </w:rPr>
        <w:lastRenderedPageBreak/>
        <w:t xml:space="preserve">а) обучение навыкам соблюдения личной гигиены – причесываться, умываться, чистить зубы, бриться; пользоваться ванной, душем, включая мытье всего тела; ухаживать за руками, ногами, ногтями, соблюдать гигиену после физиологических отправлений; осуществлять уход, обусловленный половой принадлежностью; </w:t>
      </w:r>
    </w:p>
    <w:p w14:paraId="6A6B4F5D" w14:textId="77777777" w:rsidR="00F85F13" w:rsidRDefault="00F85F13" w:rsidP="00F85F1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79">
        <w:rPr>
          <w:rFonts w:ascii="Times New Roman" w:hAnsi="Times New Roman" w:cs="Times New Roman"/>
          <w:sz w:val="28"/>
          <w:szCs w:val="28"/>
        </w:rPr>
        <w:t xml:space="preserve">б) обучение навыкам пользоваться одеждой – управляться с верхним и нижним бельем, чулочно-носочными изделиями, головными уборами; застегивать пуговицы, крючки, молнии; надевать обувь; завязывать шнурки, вдевать их в ботики; осуществлять уход за одеждой и обувью; одевать перчатки и др.; </w:t>
      </w:r>
    </w:p>
    <w:p w14:paraId="31D09E31" w14:textId="77777777" w:rsidR="00F85F13" w:rsidRDefault="00F85F13" w:rsidP="00F85F1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79">
        <w:rPr>
          <w:rFonts w:ascii="Times New Roman" w:hAnsi="Times New Roman" w:cs="Times New Roman"/>
          <w:sz w:val="28"/>
          <w:szCs w:val="28"/>
        </w:rPr>
        <w:t>в) обучение навыкам подготовки к приему пищи – раскладывать, рубить или резать, смешивать, взбалтывать, намазывать хлеб, открывать банки, бутылки; раскладывать пищу, подавать еду, напитки на стол, мыть посуду и т.д.;</w:t>
      </w:r>
    </w:p>
    <w:p w14:paraId="2B519DDC" w14:textId="77777777" w:rsidR="00F85F13" w:rsidRDefault="00F85F13" w:rsidP="00F85F1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79">
        <w:rPr>
          <w:rFonts w:ascii="Times New Roman" w:hAnsi="Times New Roman" w:cs="Times New Roman"/>
          <w:sz w:val="28"/>
          <w:szCs w:val="28"/>
        </w:rPr>
        <w:t xml:space="preserve"> г) обучение навыкам принимать пищу – подносить пищу ко рту, жевать, глотать, подносить стакан ко рту, уметь пользоваться столовыми приборами и др.; </w:t>
      </w:r>
    </w:p>
    <w:p w14:paraId="7521D583" w14:textId="77777777" w:rsidR="00F85F13" w:rsidRDefault="00F85F13" w:rsidP="00F85F1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79">
        <w:rPr>
          <w:rFonts w:ascii="Times New Roman" w:hAnsi="Times New Roman" w:cs="Times New Roman"/>
          <w:sz w:val="28"/>
          <w:szCs w:val="28"/>
        </w:rPr>
        <w:t xml:space="preserve">д) обучение навыкам организации сна и отдыха в постели – укладываться в постель, находиться в кровати, заправлять постель; </w:t>
      </w:r>
    </w:p>
    <w:p w14:paraId="2E090591" w14:textId="77777777" w:rsidR="00F85F13" w:rsidRDefault="00F85F13" w:rsidP="00F85F1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79">
        <w:rPr>
          <w:rFonts w:ascii="Times New Roman" w:hAnsi="Times New Roman" w:cs="Times New Roman"/>
          <w:sz w:val="28"/>
          <w:szCs w:val="28"/>
        </w:rPr>
        <w:t xml:space="preserve">е) обучение навыкам безопасности при использовании газовых и электрических домашних приборов, спичек, кранов; </w:t>
      </w:r>
    </w:p>
    <w:p w14:paraId="2B2752A2" w14:textId="77777777" w:rsidR="00F85F13" w:rsidRDefault="00F85F13" w:rsidP="00F85F1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79">
        <w:rPr>
          <w:rFonts w:ascii="Times New Roman" w:hAnsi="Times New Roman" w:cs="Times New Roman"/>
          <w:sz w:val="28"/>
          <w:szCs w:val="28"/>
        </w:rPr>
        <w:t xml:space="preserve">ж) обучение навыкам пользоваться бытовыми приборами, телефоном и др.; </w:t>
      </w:r>
    </w:p>
    <w:p w14:paraId="1E99EB38" w14:textId="77777777" w:rsidR="00F85F13" w:rsidRDefault="00F85F13" w:rsidP="00F85F1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79">
        <w:rPr>
          <w:rFonts w:ascii="Times New Roman" w:hAnsi="Times New Roman" w:cs="Times New Roman"/>
          <w:sz w:val="28"/>
          <w:szCs w:val="28"/>
        </w:rPr>
        <w:t>з) обучение навыкам осуществлять ремонт одежды, белья;</w:t>
      </w:r>
    </w:p>
    <w:p w14:paraId="11E17912" w14:textId="77777777" w:rsidR="00F85F13" w:rsidRDefault="00F85F13" w:rsidP="00F85F1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79">
        <w:rPr>
          <w:rFonts w:ascii="Times New Roman" w:hAnsi="Times New Roman" w:cs="Times New Roman"/>
          <w:sz w:val="28"/>
          <w:szCs w:val="28"/>
        </w:rPr>
        <w:t xml:space="preserve"> и) обучение навыкам осуществлять уборку помещений (вытирать, выбивать, подметать, мыть полы, окна);</w:t>
      </w:r>
    </w:p>
    <w:p w14:paraId="11EE6416" w14:textId="77777777" w:rsidR="00F85F13" w:rsidRDefault="00F85F13" w:rsidP="00F85F1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79">
        <w:rPr>
          <w:rFonts w:ascii="Times New Roman" w:hAnsi="Times New Roman" w:cs="Times New Roman"/>
          <w:sz w:val="28"/>
          <w:szCs w:val="28"/>
        </w:rPr>
        <w:t xml:space="preserve"> к) обучение навыкам закрывать двери, окна, засовы;</w:t>
      </w:r>
    </w:p>
    <w:p w14:paraId="01824A7B" w14:textId="77777777" w:rsidR="00F85F13" w:rsidRDefault="00F85F13" w:rsidP="00F85F1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79">
        <w:rPr>
          <w:rFonts w:ascii="Times New Roman" w:hAnsi="Times New Roman" w:cs="Times New Roman"/>
          <w:sz w:val="28"/>
          <w:szCs w:val="28"/>
        </w:rPr>
        <w:t xml:space="preserve"> л) обучение навыкам осуществлять ручную стирку, выжимать, развешивать бельё для сушки, гладить бельё; </w:t>
      </w:r>
    </w:p>
    <w:p w14:paraId="7E7003C8" w14:textId="77777777" w:rsidR="00F85F13" w:rsidRDefault="00F85F13" w:rsidP="00F85F1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79">
        <w:rPr>
          <w:rFonts w:ascii="Times New Roman" w:hAnsi="Times New Roman" w:cs="Times New Roman"/>
          <w:sz w:val="28"/>
          <w:szCs w:val="28"/>
        </w:rPr>
        <w:t>м) обучение навыкам пользоваться замками, запорами, выключателями.</w:t>
      </w:r>
    </w:p>
    <w:p w14:paraId="2A4E0B37" w14:textId="77777777" w:rsidR="00F85F13" w:rsidRDefault="00F85F13" w:rsidP="00F85F1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79">
        <w:rPr>
          <w:rFonts w:ascii="Times New Roman" w:hAnsi="Times New Roman" w:cs="Times New Roman"/>
          <w:sz w:val="28"/>
          <w:szCs w:val="28"/>
        </w:rPr>
        <w:t xml:space="preserve"> 2. Обучение пользованию техническими средствами реабилитации: </w:t>
      </w:r>
    </w:p>
    <w:p w14:paraId="0F11103B" w14:textId="77777777" w:rsidR="00F85F13" w:rsidRDefault="00F85F13" w:rsidP="00F85F1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79">
        <w:rPr>
          <w:rFonts w:ascii="Times New Roman" w:hAnsi="Times New Roman" w:cs="Times New Roman"/>
          <w:sz w:val="28"/>
          <w:szCs w:val="28"/>
        </w:rPr>
        <w:t xml:space="preserve">а) специальными приспособлениями для личной гигиены (приспособлениями для умывания, принятия душа, ванны и т.д.); </w:t>
      </w:r>
    </w:p>
    <w:p w14:paraId="1CA85358" w14:textId="6C37E0D0" w:rsidR="00F85F13" w:rsidRDefault="00F85F13" w:rsidP="00F85F1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79">
        <w:rPr>
          <w:rFonts w:ascii="Times New Roman" w:hAnsi="Times New Roman" w:cs="Times New Roman"/>
          <w:sz w:val="28"/>
          <w:szCs w:val="28"/>
        </w:rPr>
        <w:t xml:space="preserve">б) специальным оборудованием для туалетных комнат </w:t>
      </w:r>
    </w:p>
    <w:p w14:paraId="00921B62" w14:textId="22DBFE6E" w:rsidR="00F85F13" w:rsidRDefault="00F85F13" w:rsidP="00F85F1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79">
        <w:rPr>
          <w:rFonts w:ascii="Times New Roman" w:hAnsi="Times New Roman" w:cs="Times New Roman"/>
          <w:sz w:val="28"/>
          <w:szCs w:val="28"/>
        </w:rPr>
        <w:t>в) приспособлениями для захвата и передвижения предметов, в т.ч. различными держателями (для посуды, ключей, инструмента, телефонной трубки и т.д</w:t>
      </w:r>
      <w:r w:rsidR="00F2193F">
        <w:rPr>
          <w:rFonts w:ascii="Times New Roman" w:hAnsi="Times New Roman" w:cs="Times New Roman"/>
          <w:sz w:val="28"/>
          <w:szCs w:val="28"/>
        </w:rPr>
        <w:t>.</w:t>
      </w:r>
      <w:r w:rsidRPr="00EC07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C7D27" w14:textId="161A2E0B" w:rsidR="00F2193F" w:rsidRDefault="00F2193F" w:rsidP="00F85F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650CA1" w14:textId="77777777" w:rsidR="00F2193F" w:rsidRDefault="00F2193F" w:rsidP="00F85F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312BDD" w14:textId="77777777" w:rsidR="00F85F13" w:rsidRDefault="00F85F13" w:rsidP="00F85F1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79">
        <w:rPr>
          <w:rFonts w:ascii="Times New Roman" w:hAnsi="Times New Roman" w:cs="Times New Roman"/>
          <w:sz w:val="28"/>
          <w:szCs w:val="28"/>
        </w:rPr>
        <w:t>г) приспособлениями для одевания и раздевания;</w:t>
      </w:r>
    </w:p>
    <w:p w14:paraId="68605A91" w14:textId="36B879A2" w:rsidR="00F85F13" w:rsidRPr="001856EC" w:rsidRDefault="00F85F13" w:rsidP="00F85F1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C0779">
        <w:rPr>
          <w:rFonts w:ascii="Times New Roman" w:hAnsi="Times New Roman" w:cs="Times New Roman"/>
          <w:sz w:val="28"/>
          <w:szCs w:val="28"/>
        </w:rPr>
        <w:t>) приспособлениями для приготовления и приёма пищи (специальной посудой, наборами столовых и приспособлений для пользования ими, приспособлениями для резки продуктов, очистки овощей, мытья овощей и посуды и т.д.);</w:t>
      </w:r>
    </w:p>
    <w:p w14:paraId="5ADB53F2" w14:textId="44ACAD34" w:rsidR="00EC0779" w:rsidRDefault="00EC0779" w:rsidP="001856E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Адаптироваться в группе </w:t>
      </w:r>
      <w:r w:rsidR="008041C2">
        <w:rPr>
          <w:rStyle w:val="c0"/>
          <w:color w:val="000000"/>
          <w:sz w:val="28"/>
          <w:szCs w:val="28"/>
        </w:rPr>
        <w:t>воспитаннику</w:t>
      </w:r>
      <w:r>
        <w:rPr>
          <w:rStyle w:val="c0"/>
          <w:color w:val="000000"/>
          <w:sz w:val="28"/>
          <w:szCs w:val="28"/>
        </w:rPr>
        <w:t xml:space="preserve"> помогают все сотрудники </w:t>
      </w:r>
      <w:r w:rsidR="00F85F13">
        <w:rPr>
          <w:rStyle w:val="c0"/>
          <w:color w:val="000000"/>
          <w:sz w:val="28"/>
          <w:szCs w:val="28"/>
        </w:rPr>
        <w:t>школы-интерната</w:t>
      </w:r>
      <w:r>
        <w:rPr>
          <w:rStyle w:val="c0"/>
          <w:color w:val="000000"/>
          <w:sz w:val="28"/>
          <w:szCs w:val="28"/>
        </w:rPr>
        <w:t>, которые заранее изучают особенности своего нового подопечного и</w:t>
      </w:r>
      <w:r w:rsidR="00F85F13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подбирают к нему индивидуальный подход. Благожелательная и уютная атмосфера, создаваемая в группах, является тем необходимым условием, которое помогает детям легко адаптироваться к новому месту.</w:t>
      </w:r>
    </w:p>
    <w:p w14:paraId="2B3040DC" w14:textId="2E59407E" w:rsidR="00EC0779" w:rsidRDefault="00EC0779" w:rsidP="001856E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Программа социально</w:t>
      </w:r>
      <w:r w:rsidR="001856EC">
        <w:rPr>
          <w:rStyle w:val="c0"/>
          <w:color w:val="000000"/>
          <w:sz w:val="28"/>
          <w:szCs w:val="28"/>
          <w:shd w:val="clear" w:color="auto" w:fill="FFFFFF"/>
        </w:rPr>
        <w:t>-бытовой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адаптации детей </w:t>
      </w:r>
      <w:r w:rsidR="001856EC">
        <w:rPr>
          <w:rStyle w:val="c0"/>
          <w:color w:val="000000"/>
          <w:sz w:val="28"/>
          <w:szCs w:val="28"/>
          <w:shd w:val="clear" w:color="auto" w:fill="FFFFFF"/>
        </w:rPr>
        <w:t>с ОВЗ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в наше</w:t>
      </w:r>
      <w:r w:rsidR="001856EC">
        <w:rPr>
          <w:rStyle w:val="c0"/>
          <w:color w:val="000000"/>
          <w:sz w:val="28"/>
          <w:szCs w:val="28"/>
          <w:shd w:val="clear" w:color="auto" w:fill="FFFFFF"/>
        </w:rPr>
        <w:t>й школе-интернате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включает в себя:</w:t>
      </w:r>
    </w:p>
    <w:p w14:paraId="7534F882" w14:textId="20A037EE" w:rsidR="00EC0779" w:rsidRDefault="00F85F13" w:rsidP="00EC077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Symbol" w:hAnsi="Symbol" w:cs="Calibri"/>
          <w:color w:val="000000"/>
          <w:sz w:val="28"/>
          <w:szCs w:val="28"/>
        </w:rPr>
        <w:t></w:t>
      </w:r>
      <w:r w:rsidR="00EC0779">
        <w:rPr>
          <w:rStyle w:val="c0"/>
          <w:color w:val="000000"/>
          <w:sz w:val="28"/>
          <w:szCs w:val="28"/>
        </w:rPr>
        <w:t>​ социальное развитие;</w:t>
      </w:r>
    </w:p>
    <w:p w14:paraId="0C2E8319" w14:textId="1D54EE8E" w:rsidR="00EC0779" w:rsidRDefault="00F85F13" w:rsidP="00EC077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Symbol" w:hAnsi="Symbol" w:cs="Calibri"/>
          <w:color w:val="000000"/>
          <w:sz w:val="28"/>
          <w:szCs w:val="28"/>
        </w:rPr>
        <w:t></w:t>
      </w:r>
      <w:r w:rsidR="00EC0779">
        <w:rPr>
          <w:rStyle w:val="c0"/>
          <w:color w:val="000000"/>
          <w:sz w:val="28"/>
          <w:szCs w:val="28"/>
        </w:rPr>
        <w:t>​ познавательное развитие;</w:t>
      </w:r>
    </w:p>
    <w:p w14:paraId="6F6810E6" w14:textId="5036572A" w:rsidR="00EC0779" w:rsidRDefault="00F85F13" w:rsidP="00EC077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Symbol" w:hAnsi="Symbol" w:cs="Calibri"/>
          <w:color w:val="000000"/>
          <w:sz w:val="28"/>
          <w:szCs w:val="28"/>
        </w:rPr>
        <w:t></w:t>
      </w:r>
      <w:r w:rsidR="00EC0779">
        <w:rPr>
          <w:rStyle w:val="c0"/>
          <w:color w:val="000000"/>
          <w:sz w:val="28"/>
          <w:szCs w:val="28"/>
        </w:rPr>
        <w:t>​ развитие общения и опыта коммуникативного взаимодействия;</w:t>
      </w:r>
    </w:p>
    <w:p w14:paraId="065D37F3" w14:textId="49F835CC" w:rsidR="00EC0779" w:rsidRDefault="00F85F13" w:rsidP="00EC077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Symbol" w:hAnsi="Symbol" w:cs="Calibri"/>
          <w:color w:val="000000"/>
          <w:sz w:val="28"/>
          <w:szCs w:val="28"/>
        </w:rPr>
        <w:t></w:t>
      </w:r>
      <w:r w:rsidR="00EC0779">
        <w:rPr>
          <w:rStyle w:val="c0"/>
          <w:color w:val="000000"/>
          <w:sz w:val="28"/>
          <w:szCs w:val="28"/>
        </w:rPr>
        <w:t>​ физическое развитие и воспитание;</w:t>
      </w:r>
    </w:p>
    <w:p w14:paraId="41382A70" w14:textId="4AE14C2E" w:rsidR="00EC0779" w:rsidRDefault="00F85F13" w:rsidP="00EC077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Symbol" w:hAnsi="Symbol" w:cs="Calibri"/>
          <w:color w:val="000000"/>
          <w:sz w:val="28"/>
          <w:szCs w:val="28"/>
        </w:rPr>
        <w:t></w:t>
      </w:r>
      <w:r w:rsidR="00EC0779">
        <w:rPr>
          <w:rStyle w:val="c0"/>
          <w:color w:val="000000"/>
          <w:sz w:val="28"/>
          <w:szCs w:val="28"/>
        </w:rPr>
        <w:t>​ предметная деятельность и игра;</w:t>
      </w:r>
    </w:p>
    <w:p w14:paraId="22C0D744" w14:textId="34BBF6CD" w:rsidR="00EC0779" w:rsidRDefault="00F85F13" w:rsidP="00EC077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Symbol" w:hAnsi="Symbol" w:cs="Calibri"/>
          <w:color w:val="000000"/>
          <w:sz w:val="28"/>
          <w:szCs w:val="28"/>
        </w:rPr>
        <w:t></w:t>
      </w:r>
      <w:r w:rsidR="00EC0779">
        <w:rPr>
          <w:rStyle w:val="c0"/>
          <w:color w:val="000000"/>
          <w:sz w:val="28"/>
          <w:szCs w:val="28"/>
        </w:rPr>
        <w:t>​ формирование культурно-гигиенических навыков и навыков самообслуживания;</w:t>
      </w:r>
    </w:p>
    <w:p w14:paraId="5B0F179B" w14:textId="23A64E75" w:rsidR="00EC0779" w:rsidRDefault="00F85F13" w:rsidP="00EC07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Symbol" w:hAnsi="Symbol" w:cs="Calibri"/>
          <w:color w:val="000000"/>
          <w:sz w:val="28"/>
          <w:szCs w:val="28"/>
        </w:rPr>
        <w:t></w:t>
      </w:r>
      <w:r w:rsidR="00EC0779">
        <w:rPr>
          <w:rStyle w:val="c0"/>
          <w:color w:val="000000"/>
          <w:sz w:val="28"/>
          <w:szCs w:val="28"/>
        </w:rPr>
        <w:t>​ эстетическое развитие (музыкальное воспитание, ознакомление с художественной литературой, эстетическое воспитание средствами изобразительного искусства).</w:t>
      </w:r>
    </w:p>
    <w:p w14:paraId="731F0F3B" w14:textId="0928F6BD" w:rsidR="001856EC" w:rsidRDefault="00EC0779" w:rsidP="001856E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Охранный режим, дозировка нагрузок и требований в соответствии с умственными и физическими возможностями детей, способств</w:t>
      </w:r>
      <w:r w:rsidR="00A338CF">
        <w:rPr>
          <w:rStyle w:val="c0"/>
          <w:color w:val="000000"/>
          <w:sz w:val="28"/>
          <w:szCs w:val="28"/>
          <w:shd w:val="clear" w:color="auto" w:fill="FFFFFF"/>
        </w:rPr>
        <w:t>ует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повышению их эмоционального тонуса, веры в свои силы, самоутверждению в коллективе.</w:t>
      </w:r>
    </w:p>
    <w:p w14:paraId="1DFCB65A" w14:textId="37E580DD" w:rsidR="00EC0779" w:rsidRDefault="00C81AF7" w:rsidP="001856E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Ч</w:t>
      </w:r>
      <w:r w:rsidR="00EC0779">
        <w:rPr>
          <w:rStyle w:val="c0"/>
          <w:color w:val="000000"/>
          <w:sz w:val="28"/>
          <w:szCs w:val="28"/>
          <w:shd w:val="clear" w:color="auto" w:fill="FFFFFF"/>
        </w:rPr>
        <w:t>асто приходи</w:t>
      </w:r>
      <w:r>
        <w:rPr>
          <w:rStyle w:val="c0"/>
          <w:color w:val="000000"/>
          <w:sz w:val="28"/>
          <w:szCs w:val="28"/>
          <w:shd w:val="clear" w:color="auto" w:fill="FFFFFF"/>
        </w:rPr>
        <w:t>тся</w:t>
      </w:r>
      <w:r w:rsidR="00EC0779">
        <w:rPr>
          <w:rStyle w:val="c0"/>
          <w:color w:val="000000"/>
          <w:sz w:val="28"/>
          <w:szCs w:val="28"/>
          <w:shd w:val="clear" w:color="auto" w:fill="FFFFFF"/>
        </w:rPr>
        <w:t xml:space="preserve"> сталкиваться с беспомощностью и несформированностью навыков самообслуживания детей. Ребята уч</w:t>
      </w:r>
      <w:r w:rsidR="00A338CF">
        <w:rPr>
          <w:rStyle w:val="c0"/>
          <w:color w:val="000000"/>
          <w:sz w:val="28"/>
          <w:szCs w:val="28"/>
          <w:shd w:val="clear" w:color="auto" w:fill="FFFFFF"/>
        </w:rPr>
        <w:t>атся</w:t>
      </w:r>
      <w:r w:rsidR="00EC0779">
        <w:rPr>
          <w:rStyle w:val="c0"/>
          <w:color w:val="000000"/>
          <w:sz w:val="28"/>
          <w:szCs w:val="28"/>
          <w:shd w:val="clear" w:color="auto" w:fill="FFFFFF"/>
        </w:rPr>
        <w:t xml:space="preserve"> самостоятельно одеваться, убирать свои вещи, наводить порядок вокруг себя, убирать и накрывать на стол.</w:t>
      </w:r>
    </w:p>
    <w:p w14:paraId="312E4553" w14:textId="307757EE" w:rsidR="001856EC" w:rsidRPr="001856EC" w:rsidRDefault="00EC0779" w:rsidP="001856E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С первых дней пребывания ребенка </w:t>
      </w:r>
      <w:r w:rsidR="00C81AF7">
        <w:rPr>
          <w:rStyle w:val="c0"/>
          <w:color w:val="000000"/>
          <w:sz w:val="28"/>
          <w:szCs w:val="28"/>
          <w:shd w:val="clear" w:color="auto" w:fill="FFFFFF"/>
        </w:rPr>
        <w:t xml:space="preserve">в группе </w:t>
      </w:r>
      <w:r>
        <w:rPr>
          <w:rStyle w:val="c0"/>
          <w:color w:val="000000"/>
          <w:sz w:val="28"/>
          <w:szCs w:val="28"/>
          <w:shd w:val="clear" w:color="auto" w:fill="FFFFFF"/>
        </w:rPr>
        <w:t>начинается работа по формированию культурно – гигиенических навыков, закрепляются и расширяются правила поведения в общественных местах, проводятся занятия с детьми о здоровом образе жизни и преодоление вредных привычек.</w:t>
      </w:r>
    </w:p>
    <w:p w14:paraId="3DD3476B" w14:textId="75D65286" w:rsidR="00EC0779" w:rsidRPr="003F461E" w:rsidRDefault="00EC0779" w:rsidP="003F4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 xml:space="preserve">Каждое выполненное задание, будь то задание по формированию навыка самообслуживания или коррекционно-развивающая деятельность обязательно поощряется. Это способствует формированию положительной эмоциональной установки. Часто бывает достаточно похвалить кого – то из детей за хорошо выполненное задание, как видишь, как начинают стараться </w:t>
      </w:r>
      <w:r w:rsidRPr="003F461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3F461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другие дети, чтобы заслужить поощрение. Любое задание всегда имеет мотивацию и всегда </w:t>
      </w:r>
      <w:r w:rsidRPr="003F461E">
        <w:rPr>
          <w:rFonts w:ascii="Times New Roman" w:hAnsi="Times New Roman" w:cs="Times New Roman"/>
          <w:sz w:val="28"/>
          <w:szCs w:val="28"/>
        </w:rPr>
        <w:t xml:space="preserve">выполненное задание должно быть оценено взрослым. И уже видишь, какой радостью светится лицо ребенка. Ведь он старался, преодолевал трудности и его труд не остался незамеченным. В своей работе </w:t>
      </w:r>
      <w:r w:rsidR="00BA04EB" w:rsidRPr="003F461E">
        <w:rPr>
          <w:rFonts w:ascii="Times New Roman" w:hAnsi="Times New Roman" w:cs="Times New Roman"/>
          <w:sz w:val="28"/>
          <w:szCs w:val="28"/>
        </w:rPr>
        <w:t>я</w:t>
      </w:r>
      <w:r w:rsidRPr="003F461E">
        <w:rPr>
          <w:rFonts w:ascii="Times New Roman" w:hAnsi="Times New Roman" w:cs="Times New Roman"/>
          <w:sz w:val="28"/>
          <w:szCs w:val="28"/>
        </w:rPr>
        <w:t xml:space="preserve"> стара</w:t>
      </w:r>
      <w:r w:rsidR="00BA04EB" w:rsidRPr="003F461E">
        <w:rPr>
          <w:rFonts w:ascii="Times New Roman" w:hAnsi="Times New Roman" w:cs="Times New Roman"/>
          <w:sz w:val="28"/>
          <w:szCs w:val="28"/>
        </w:rPr>
        <w:t>юсь</w:t>
      </w:r>
      <w:r w:rsidRPr="003F461E">
        <w:rPr>
          <w:rFonts w:ascii="Times New Roman" w:hAnsi="Times New Roman" w:cs="Times New Roman"/>
          <w:sz w:val="28"/>
          <w:szCs w:val="28"/>
        </w:rPr>
        <w:t xml:space="preserve"> прививать в детях уверенность в своих силах и возможностях.</w:t>
      </w:r>
    </w:p>
    <w:p w14:paraId="6D6797FB" w14:textId="1B48309B" w:rsidR="00EC0779" w:rsidRPr="003F461E" w:rsidRDefault="00EC0779" w:rsidP="003F461E">
      <w:pPr>
        <w:jc w:val="both"/>
        <w:rPr>
          <w:rFonts w:ascii="Times New Roman" w:hAnsi="Times New Roman" w:cs="Times New Roman"/>
          <w:sz w:val="28"/>
          <w:szCs w:val="28"/>
        </w:rPr>
      </w:pPr>
      <w:r w:rsidRPr="003F461E">
        <w:rPr>
          <w:rFonts w:ascii="Times New Roman" w:hAnsi="Times New Roman" w:cs="Times New Roman"/>
          <w:sz w:val="28"/>
          <w:szCs w:val="28"/>
        </w:rPr>
        <w:t xml:space="preserve">При организации реабилитационной работы </w:t>
      </w:r>
      <w:r w:rsidR="00BA04EB" w:rsidRPr="003F461E">
        <w:rPr>
          <w:rFonts w:ascii="Times New Roman" w:hAnsi="Times New Roman" w:cs="Times New Roman"/>
          <w:sz w:val="28"/>
          <w:szCs w:val="28"/>
        </w:rPr>
        <w:t>я</w:t>
      </w:r>
      <w:r w:rsidRPr="003F461E">
        <w:rPr>
          <w:rFonts w:ascii="Times New Roman" w:hAnsi="Times New Roman" w:cs="Times New Roman"/>
          <w:sz w:val="28"/>
          <w:szCs w:val="28"/>
        </w:rPr>
        <w:t xml:space="preserve"> не выделя</w:t>
      </w:r>
      <w:r w:rsidR="00BA04EB" w:rsidRPr="003F461E">
        <w:rPr>
          <w:rFonts w:ascii="Times New Roman" w:hAnsi="Times New Roman" w:cs="Times New Roman"/>
          <w:sz w:val="28"/>
          <w:szCs w:val="28"/>
        </w:rPr>
        <w:t>ю</w:t>
      </w:r>
      <w:r w:rsidRPr="003F461E">
        <w:rPr>
          <w:rFonts w:ascii="Times New Roman" w:hAnsi="Times New Roman" w:cs="Times New Roman"/>
          <w:sz w:val="28"/>
          <w:szCs w:val="28"/>
        </w:rPr>
        <w:t xml:space="preserve"> детей, </w:t>
      </w:r>
      <w:r w:rsidRPr="003F461E">
        <w:rPr>
          <w:rStyle w:val="c0"/>
          <w:rFonts w:ascii="Times New Roman" w:hAnsi="Times New Roman" w:cs="Times New Roman"/>
          <w:color w:val="000000"/>
          <w:sz w:val="28"/>
          <w:szCs w:val="28"/>
        </w:rPr>
        <w:t>имеющих инвалидность</w:t>
      </w:r>
      <w:r w:rsidRPr="003F461E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F461E">
        <w:rPr>
          <w:rStyle w:val="c0"/>
          <w:rFonts w:ascii="Times New Roman" w:hAnsi="Times New Roman" w:cs="Times New Roman"/>
          <w:color w:val="000000"/>
          <w:sz w:val="28"/>
          <w:szCs w:val="28"/>
        </w:rPr>
        <w:t> И это дает свои положительные результаты: повышает уровень развития и социализации одних и формирует человеколюбие других.</w:t>
      </w:r>
    </w:p>
    <w:p w14:paraId="3A3E6D4C" w14:textId="020B3AC2" w:rsidR="00EC0779" w:rsidRDefault="00EC0779" w:rsidP="00C81AF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 время развивающих занятий работу </w:t>
      </w:r>
      <w:r w:rsidR="00C81AF7">
        <w:rPr>
          <w:rStyle w:val="c0"/>
          <w:color w:val="000000"/>
          <w:sz w:val="28"/>
          <w:szCs w:val="28"/>
        </w:rPr>
        <w:t>воспитателей</w:t>
      </w:r>
      <w:r>
        <w:rPr>
          <w:rStyle w:val="c0"/>
          <w:color w:val="000000"/>
          <w:sz w:val="28"/>
          <w:szCs w:val="28"/>
        </w:rPr>
        <w:t xml:space="preserve"> отличает особая гибкость, умение предложить детям задание, посильное и интересное каждому, включить ребёнка в общую деятельность. Специалисты создают условия, в которых ребенок может самостоятельно развиваться во взаимодействии с другими детьми.</w:t>
      </w:r>
    </w:p>
    <w:p w14:paraId="07F3D2DB" w14:textId="1835E553" w:rsidR="00EC0779" w:rsidRDefault="00EC0779" w:rsidP="00C81AF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Для создания и укрепления своего социального статуса в новом коллективе ребенку </w:t>
      </w:r>
      <w:r w:rsidR="008041C2">
        <w:rPr>
          <w:rStyle w:val="c0"/>
          <w:color w:val="000000"/>
          <w:sz w:val="28"/>
          <w:szCs w:val="28"/>
        </w:rPr>
        <w:t>с ОВЗ</w:t>
      </w:r>
      <w:r>
        <w:rPr>
          <w:rStyle w:val="c0"/>
          <w:color w:val="000000"/>
          <w:sz w:val="28"/>
          <w:szCs w:val="28"/>
        </w:rPr>
        <w:t xml:space="preserve"> надо помочь, предоставив возможность побыть лидером, например, капитаном в спортивных соревнованиях, ответственным за дежурство в столовой и т.д., это послужит и его самоутверждению, и признанию со стороны детей.</w:t>
      </w:r>
    </w:p>
    <w:p w14:paraId="2FECD1A8" w14:textId="628AF0F9" w:rsidR="00EC0779" w:rsidRDefault="00BA04EB" w:rsidP="008041C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Мой </w:t>
      </w:r>
      <w:r w:rsidR="00EC0779">
        <w:rPr>
          <w:rStyle w:val="c0"/>
          <w:color w:val="000000"/>
          <w:sz w:val="28"/>
          <w:szCs w:val="28"/>
        </w:rPr>
        <w:t xml:space="preserve">опыт показал, что, более плавная адаптация ребёнка к условиям пребывания в </w:t>
      </w:r>
      <w:r w:rsidR="008041C2">
        <w:rPr>
          <w:rStyle w:val="c0"/>
          <w:color w:val="000000"/>
          <w:sz w:val="28"/>
          <w:szCs w:val="28"/>
        </w:rPr>
        <w:t>группе</w:t>
      </w:r>
      <w:r w:rsidR="00EC0779">
        <w:rPr>
          <w:rStyle w:val="c0"/>
          <w:color w:val="000000"/>
          <w:sz w:val="28"/>
          <w:szCs w:val="28"/>
        </w:rPr>
        <w:t xml:space="preserve"> происходит, если он первоначально посещает индивидуальные занятия с логопедом, психологом или учителем – </w:t>
      </w:r>
      <w:r w:rsidR="0096715B">
        <w:rPr>
          <w:rStyle w:val="c0"/>
          <w:color w:val="000000"/>
          <w:sz w:val="28"/>
          <w:szCs w:val="28"/>
        </w:rPr>
        <w:t>дефектологом.</w:t>
      </w:r>
      <w:r w:rsidR="00EC0779">
        <w:rPr>
          <w:rStyle w:val="c0"/>
          <w:color w:val="000000"/>
          <w:sz w:val="28"/>
          <w:szCs w:val="28"/>
        </w:rPr>
        <w:t xml:space="preserve"> </w:t>
      </w:r>
    </w:p>
    <w:p w14:paraId="2B33F96B" w14:textId="5E9DBE22" w:rsidR="00EC0779" w:rsidRPr="00D82390" w:rsidRDefault="00EC0779" w:rsidP="00D82390">
      <w:pPr>
        <w:jc w:val="both"/>
        <w:rPr>
          <w:rFonts w:ascii="Times New Roman" w:hAnsi="Times New Roman" w:cs="Times New Roman"/>
          <w:sz w:val="28"/>
          <w:szCs w:val="28"/>
        </w:rPr>
      </w:pPr>
      <w:r w:rsidRPr="00D82390">
        <w:rPr>
          <w:rStyle w:val="c7"/>
          <w:rFonts w:ascii="Times New Roman" w:hAnsi="Times New Roman" w:cs="Times New Roman"/>
          <w:color w:val="444444"/>
          <w:sz w:val="28"/>
          <w:szCs w:val="28"/>
        </w:rPr>
        <w:t> </w:t>
      </w:r>
      <w:r w:rsidRPr="00D8239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 Успешной социальной адаптации и социализации в целом способствует участие </w:t>
      </w:r>
      <w:r w:rsidR="00BA04EB" w:rsidRPr="00D82390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D8239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во всех сферах общественной жизни. Мы участвуем в </w:t>
      </w:r>
      <w:r w:rsidRPr="00D82390">
        <w:rPr>
          <w:rFonts w:ascii="Times New Roman" w:hAnsi="Times New Roman" w:cs="Times New Roman"/>
          <w:sz w:val="28"/>
          <w:szCs w:val="28"/>
        </w:rPr>
        <w:t>городских, областных</w:t>
      </w:r>
      <w:r w:rsidR="00BA04EB" w:rsidRPr="00D82390">
        <w:rPr>
          <w:rFonts w:ascii="Times New Roman" w:hAnsi="Times New Roman" w:cs="Times New Roman"/>
          <w:sz w:val="28"/>
          <w:szCs w:val="28"/>
        </w:rPr>
        <w:t xml:space="preserve">, </w:t>
      </w:r>
      <w:r w:rsidRPr="00D82390">
        <w:rPr>
          <w:rFonts w:ascii="Times New Roman" w:hAnsi="Times New Roman" w:cs="Times New Roman"/>
          <w:sz w:val="28"/>
          <w:szCs w:val="28"/>
        </w:rPr>
        <w:t>всероссийских</w:t>
      </w:r>
      <w:r w:rsidR="00BA04EB" w:rsidRPr="00D82390">
        <w:rPr>
          <w:rFonts w:ascii="Times New Roman" w:hAnsi="Times New Roman" w:cs="Times New Roman"/>
          <w:sz w:val="28"/>
          <w:szCs w:val="28"/>
        </w:rPr>
        <w:t xml:space="preserve"> и международ</w:t>
      </w:r>
      <w:bookmarkStart w:id="0" w:name="_GoBack"/>
      <w:bookmarkEnd w:id="0"/>
      <w:r w:rsidR="00BA04EB" w:rsidRPr="00D82390">
        <w:rPr>
          <w:rFonts w:ascii="Times New Roman" w:hAnsi="Times New Roman" w:cs="Times New Roman"/>
          <w:sz w:val="28"/>
          <w:szCs w:val="28"/>
        </w:rPr>
        <w:t>ных</w:t>
      </w:r>
      <w:r w:rsidRPr="00D82390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96715B" w:rsidRPr="00D82390">
        <w:rPr>
          <w:rFonts w:ascii="Times New Roman" w:hAnsi="Times New Roman" w:cs="Times New Roman"/>
          <w:sz w:val="28"/>
          <w:szCs w:val="28"/>
        </w:rPr>
        <w:t>.</w:t>
      </w:r>
    </w:p>
    <w:p w14:paraId="3D9868AD" w14:textId="77777777" w:rsidR="001856EC" w:rsidRPr="00D82390" w:rsidRDefault="00EC0779" w:rsidP="00D82390">
      <w:pPr>
        <w:jc w:val="both"/>
        <w:rPr>
          <w:rFonts w:ascii="Times New Roman" w:hAnsi="Times New Roman" w:cs="Times New Roman"/>
          <w:sz w:val="28"/>
          <w:szCs w:val="28"/>
        </w:rPr>
      </w:pPr>
      <w:r w:rsidRPr="00D82390">
        <w:rPr>
          <w:rFonts w:ascii="Times New Roman" w:hAnsi="Times New Roman" w:cs="Times New Roman"/>
          <w:sz w:val="28"/>
          <w:szCs w:val="28"/>
        </w:rPr>
        <w:t xml:space="preserve">Отдельно хочется отметить особые события. Помимо работы, занятий, будней в жизни каждого человека важную роль играют праздники. </w:t>
      </w:r>
    </w:p>
    <w:p w14:paraId="77C9AC43" w14:textId="7A8CFDDA" w:rsidR="00F85F13" w:rsidRPr="00D82390" w:rsidRDefault="00EC0779" w:rsidP="00D82390">
      <w:pPr>
        <w:jc w:val="both"/>
        <w:rPr>
          <w:rFonts w:ascii="Times New Roman" w:hAnsi="Times New Roman" w:cs="Times New Roman"/>
          <w:sz w:val="28"/>
          <w:szCs w:val="28"/>
        </w:rPr>
      </w:pPr>
      <w:r w:rsidRPr="00D82390">
        <w:rPr>
          <w:rFonts w:ascii="Times New Roman" w:hAnsi="Times New Roman" w:cs="Times New Roman"/>
          <w:sz w:val="28"/>
          <w:szCs w:val="28"/>
        </w:rPr>
        <w:t xml:space="preserve">Сам праздник – результат длительной подготовки </w:t>
      </w:r>
      <w:r w:rsidR="00BA04EB" w:rsidRPr="00D82390">
        <w:rPr>
          <w:rFonts w:ascii="Times New Roman" w:hAnsi="Times New Roman" w:cs="Times New Roman"/>
          <w:sz w:val="28"/>
          <w:szCs w:val="28"/>
        </w:rPr>
        <w:t>обучающихся</w:t>
      </w:r>
      <w:r w:rsidRPr="00D823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1C2" w:rsidRPr="00D82390">
        <w:rPr>
          <w:rFonts w:ascii="Times New Roman" w:hAnsi="Times New Roman" w:cs="Times New Roman"/>
          <w:sz w:val="28"/>
          <w:szCs w:val="28"/>
        </w:rPr>
        <w:t>во</w:t>
      </w:r>
      <w:r w:rsidR="00BA04EB" w:rsidRPr="00D82390">
        <w:rPr>
          <w:rFonts w:ascii="Times New Roman" w:hAnsi="Times New Roman" w:cs="Times New Roman"/>
          <w:sz w:val="28"/>
          <w:szCs w:val="28"/>
        </w:rPr>
        <w:t xml:space="preserve"> </w:t>
      </w:r>
      <w:r w:rsidR="008041C2" w:rsidRPr="00D82390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D82390">
        <w:rPr>
          <w:rFonts w:ascii="Times New Roman" w:hAnsi="Times New Roman" w:cs="Times New Roman"/>
          <w:sz w:val="28"/>
          <w:szCs w:val="28"/>
        </w:rPr>
        <w:t xml:space="preserve">, которого </w:t>
      </w:r>
      <w:r w:rsidR="00BA04EB" w:rsidRPr="00D82390">
        <w:rPr>
          <w:rFonts w:ascii="Times New Roman" w:hAnsi="Times New Roman" w:cs="Times New Roman"/>
          <w:sz w:val="28"/>
          <w:szCs w:val="28"/>
        </w:rPr>
        <w:t>обучающиеся</w:t>
      </w:r>
      <w:r w:rsidRPr="00D82390">
        <w:rPr>
          <w:rFonts w:ascii="Times New Roman" w:hAnsi="Times New Roman" w:cs="Times New Roman"/>
          <w:sz w:val="28"/>
          <w:szCs w:val="28"/>
        </w:rPr>
        <w:t xml:space="preserve"> не только развивают свои социальные способности, но и начинают чувствовать себя обычными, счастливыми детьми</w:t>
      </w:r>
      <w:r w:rsidR="00F85F13" w:rsidRPr="00D82390">
        <w:rPr>
          <w:rFonts w:ascii="Times New Roman" w:hAnsi="Times New Roman" w:cs="Times New Roman"/>
          <w:sz w:val="28"/>
          <w:szCs w:val="28"/>
        </w:rPr>
        <w:t>.</w:t>
      </w:r>
      <w:r w:rsidRPr="00D823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147C71" w14:textId="6A9F2E8C" w:rsidR="00D97877" w:rsidRPr="00EC0779" w:rsidRDefault="00EC0779" w:rsidP="00A33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779">
        <w:rPr>
          <w:rFonts w:ascii="Times New Roman" w:hAnsi="Times New Roman" w:cs="Times New Roman"/>
          <w:sz w:val="28"/>
          <w:szCs w:val="28"/>
        </w:rPr>
        <w:t>Таким образом, в силу особенностей детей с ограниченными возможностями здоровья, их нужд и потребностей, нужна профессиональная помощь специалистов, где основной целью в социальной</w:t>
      </w:r>
      <w:r w:rsidR="0096715B">
        <w:rPr>
          <w:rFonts w:ascii="Times New Roman" w:hAnsi="Times New Roman" w:cs="Times New Roman"/>
          <w:sz w:val="28"/>
          <w:szCs w:val="28"/>
        </w:rPr>
        <w:t>-бытовой</w:t>
      </w:r>
      <w:r w:rsidRPr="00EC0779">
        <w:rPr>
          <w:rFonts w:ascii="Times New Roman" w:hAnsi="Times New Roman" w:cs="Times New Roman"/>
          <w:sz w:val="28"/>
          <w:szCs w:val="28"/>
        </w:rPr>
        <w:t xml:space="preserve"> работе с данной категорией является содействие в улучшении социализации ребенка в быту, создание условий для успешной социальной адаптации и их интеграции в общество. Для их успешной интеграции и адаптации в социуме нужно приложить много усилий со стороны всех заинтересованных в этом сторон. Социальная</w:t>
      </w:r>
      <w:r w:rsidR="0096715B">
        <w:rPr>
          <w:rFonts w:ascii="Times New Roman" w:hAnsi="Times New Roman" w:cs="Times New Roman"/>
          <w:sz w:val="28"/>
          <w:szCs w:val="28"/>
        </w:rPr>
        <w:t>-бытовая</w:t>
      </w:r>
      <w:r w:rsidRPr="00EC0779">
        <w:rPr>
          <w:rFonts w:ascii="Times New Roman" w:hAnsi="Times New Roman" w:cs="Times New Roman"/>
          <w:sz w:val="28"/>
          <w:szCs w:val="28"/>
        </w:rPr>
        <w:t xml:space="preserve"> работа с детьми с ограниченными возможностями здоровья требует комплексного подхода, объединения усилий областных и </w:t>
      </w:r>
      <w:r w:rsidRPr="00EC0779">
        <w:rPr>
          <w:rFonts w:ascii="Times New Roman" w:hAnsi="Times New Roman" w:cs="Times New Roman"/>
          <w:sz w:val="28"/>
          <w:szCs w:val="28"/>
        </w:rPr>
        <w:lastRenderedPageBreak/>
        <w:t>муниципальных органов образования, здравоохранения, социальной защиты, образовательных учреждений разных типов, семьи, общественности.</w:t>
      </w:r>
    </w:p>
    <w:sectPr w:rsidR="00D97877" w:rsidRPr="00EC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68"/>
    <w:rsid w:val="001856EC"/>
    <w:rsid w:val="003C14B5"/>
    <w:rsid w:val="003F461E"/>
    <w:rsid w:val="008041C2"/>
    <w:rsid w:val="00827263"/>
    <w:rsid w:val="0096715B"/>
    <w:rsid w:val="00A338CF"/>
    <w:rsid w:val="00BA04EB"/>
    <w:rsid w:val="00C81AF7"/>
    <w:rsid w:val="00D45968"/>
    <w:rsid w:val="00D82390"/>
    <w:rsid w:val="00D97877"/>
    <w:rsid w:val="00EC0779"/>
    <w:rsid w:val="00F2193F"/>
    <w:rsid w:val="00F8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3A75"/>
  <w15:chartTrackingRefBased/>
  <w15:docId w15:val="{2B52DC6E-2813-4A17-BEEE-78488808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C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0779"/>
  </w:style>
  <w:style w:type="paragraph" w:customStyle="1" w:styleId="c4">
    <w:name w:val="c4"/>
    <w:basedOn w:val="a"/>
    <w:rsid w:val="00EC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C0779"/>
  </w:style>
  <w:style w:type="paragraph" w:customStyle="1" w:styleId="c20">
    <w:name w:val="c20"/>
    <w:basedOn w:val="a"/>
    <w:rsid w:val="00EC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C0779"/>
  </w:style>
  <w:style w:type="character" w:customStyle="1" w:styleId="c2">
    <w:name w:val="c2"/>
    <w:basedOn w:val="a0"/>
    <w:rsid w:val="00EC0779"/>
  </w:style>
  <w:style w:type="paragraph" w:customStyle="1" w:styleId="c18">
    <w:name w:val="c18"/>
    <w:basedOn w:val="a"/>
    <w:rsid w:val="00EC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2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Домотехника</dc:creator>
  <cp:keywords/>
  <dc:description/>
  <cp:lastModifiedBy>Елена</cp:lastModifiedBy>
  <cp:revision>14</cp:revision>
  <dcterms:created xsi:type="dcterms:W3CDTF">2021-03-10T12:49:00Z</dcterms:created>
  <dcterms:modified xsi:type="dcterms:W3CDTF">2023-02-16T11:25:00Z</dcterms:modified>
</cp:coreProperties>
</file>