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65" w:rsidRDefault="00CE4B65" w:rsidP="005A0B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в 6в классе</w:t>
      </w:r>
      <w:bookmarkStart w:id="0" w:name="_GoBack"/>
      <w:bookmarkEnd w:id="0"/>
    </w:p>
    <w:p w:rsidR="002E4704" w:rsidRPr="005A0BF0" w:rsidRDefault="002E4704" w:rsidP="005A0B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r w:rsidRPr="005A0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Плетение брел</w:t>
      </w:r>
      <w:r w:rsidR="00F31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E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B73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бисера»</w:t>
      </w:r>
      <w:r w:rsidRPr="005A0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4704" w:rsidRPr="005A0BF0" w:rsidRDefault="002E4704" w:rsidP="00C702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0BF0">
        <w:rPr>
          <w:rFonts w:ascii="Times New Roman" w:hAnsi="Times New Roman" w:cs="Times New Roman"/>
          <w:b/>
          <w:sz w:val="28"/>
          <w:szCs w:val="28"/>
        </w:rPr>
        <w:t>Цель:</w:t>
      </w:r>
      <w:r w:rsidRPr="005A0BF0">
        <w:rPr>
          <w:rFonts w:ascii="Times New Roman" w:hAnsi="Times New Roman" w:cs="Times New Roman"/>
          <w:sz w:val="28"/>
          <w:szCs w:val="28"/>
        </w:rPr>
        <w:t xml:space="preserve"> изготовление брел</w:t>
      </w:r>
      <w:r w:rsidR="00F31945">
        <w:rPr>
          <w:rFonts w:ascii="Times New Roman" w:hAnsi="Times New Roman" w:cs="Times New Roman"/>
          <w:sz w:val="28"/>
          <w:szCs w:val="28"/>
        </w:rPr>
        <w:t>о</w:t>
      </w:r>
      <w:r w:rsidR="00CE4B65">
        <w:rPr>
          <w:rFonts w:ascii="Times New Roman" w:hAnsi="Times New Roman" w:cs="Times New Roman"/>
          <w:sz w:val="28"/>
          <w:szCs w:val="28"/>
        </w:rPr>
        <w:t>к</w:t>
      </w:r>
      <w:r w:rsidRPr="005A0BF0">
        <w:rPr>
          <w:rFonts w:ascii="Times New Roman" w:hAnsi="Times New Roman" w:cs="Times New Roman"/>
          <w:sz w:val="28"/>
          <w:szCs w:val="28"/>
        </w:rPr>
        <w:t>а</w:t>
      </w:r>
      <w:r w:rsidR="005A0BF0" w:rsidRPr="005A0BF0">
        <w:rPr>
          <w:rFonts w:ascii="Times New Roman" w:hAnsi="Times New Roman" w:cs="Times New Roman"/>
          <w:sz w:val="28"/>
          <w:szCs w:val="28"/>
        </w:rPr>
        <w:t xml:space="preserve"> из бисера, </w:t>
      </w:r>
      <w:r w:rsidR="005A0BF0" w:rsidRPr="00B73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технике выполне</w:t>
      </w:r>
      <w:r w:rsidR="00C7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основных способов плетения.</w:t>
      </w:r>
      <w:r w:rsidR="005A0BF0" w:rsidRPr="00B73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C702F6" w:rsidRDefault="00B73E7F" w:rsidP="00C702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0BF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E4704" w:rsidRPr="00C702F6" w:rsidRDefault="00C702F6" w:rsidP="00C702F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2F6">
        <w:rPr>
          <w:rFonts w:ascii="Times New Roman" w:hAnsi="Times New Roman" w:cs="Times New Roman"/>
          <w:sz w:val="28"/>
          <w:szCs w:val="28"/>
        </w:rPr>
        <w:t>Н</w:t>
      </w:r>
      <w:r w:rsidR="002C3163" w:rsidRPr="00C702F6">
        <w:rPr>
          <w:rFonts w:ascii="Times New Roman" w:hAnsi="Times New Roman" w:cs="Times New Roman"/>
          <w:sz w:val="28"/>
          <w:szCs w:val="28"/>
        </w:rPr>
        <w:t>аучить плести брелоки приемом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2F6" w:rsidRPr="00C702F6" w:rsidRDefault="00C702F6" w:rsidP="00C702F6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2F6">
        <w:rPr>
          <w:rFonts w:ascii="Times New Roman" w:hAnsi="Times New Roman" w:cs="Times New Roman"/>
          <w:color w:val="000000"/>
          <w:sz w:val="28"/>
          <w:szCs w:val="28"/>
        </w:rPr>
        <w:t>Способствовать умению использовать свои знания и умения на практике.</w:t>
      </w:r>
    </w:p>
    <w:p w:rsidR="00C702F6" w:rsidRPr="00C702F6" w:rsidRDefault="00C702F6" w:rsidP="00C702F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02F6">
        <w:rPr>
          <w:rFonts w:ascii="Times New Roman" w:hAnsi="Times New Roman" w:cs="Times New Roman"/>
          <w:color w:val="000000"/>
          <w:sz w:val="28"/>
          <w:szCs w:val="28"/>
        </w:rPr>
        <w:t>Развивать глазомер и мелкую моторику рук.</w:t>
      </w:r>
    </w:p>
    <w:p w:rsidR="002E4704" w:rsidRPr="00B73E7F" w:rsidRDefault="002E4704" w:rsidP="005A0B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2E4704" w:rsidRPr="005A0BF0" w:rsidRDefault="002E4704" w:rsidP="005A0B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73E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Предметные:</w:t>
      </w:r>
    </w:p>
    <w:p w:rsidR="002E4704" w:rsidRPr="00B73E7F" w:rsidRDefault="002E4704" w:rsidP="005A0B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F0">
        <w:rPr>
          <w:rFonts w:ascii="Times New Roman" w:hAnsi="Times New Roman" w:cs="Times New Roman"/>
          <w:sz w:val="28"/>
          <w:szCs w:val="28"/>
        </w:rPr>
        <w:t>- закрепить навыки параллельного плетения из бисера;</w:t>
      </w:r>
    </w:p>
    <w:p w:rsidR="002E4704" w:rsidRPr="00B73E7F" w:rsidRDefault="002E4704" w:rsidP="005A0B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активизация внимания детей;</w:t>
      </w:r>
    </w:p>
    <w:p w:rsidR="002E4704" w:rsidRPr="00B73E7F" w:rsidRDefault="002E4704" w:rsidP="005A0B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актуализация интереса к теме и предстоящей деятельности;</w:t>
      </w:r>
    </w:p>
    <w:p w:rsidR="002E4704" w:rsidRPr="00B73E7F" w:rsidRDefault="002E4704" w:rsidP="005A0B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</w:t>
      </w:r>
      <w:r w:rsidRPr="00B73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73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E4704" w:rsidRPr="00B73E7F" w:rsidRDefault="002E4704" w:rsidP="005A0B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развитие творческих спосо</w:t>
      </w:r>
      <w:r w:rsidRPr="005A0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бностей и логического мышления,</w:t>
      </w:r>
      <w:r w:rsidRPr="00B73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уважение к чужому труду и результатам труда, предпосылки для готовности самостоятельно оценивать успешность своей деятельности на основе предложенных критериев;</w:t>
      </w:r>
    </w:p>
    <w:p w:rsidR="002E4704" w:rsidRPr="00B73E7F" w:rsidRDefault="002E4704" w:rsidP="005A0B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формирование творческих ценностей и чувств; воспитание позн</w:t>
      </w:r>
      <w:r w:rsidRPr="005A0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авательного интереса к предмету, </w:t>
      </w:r>
      <w:r w:rsidRPr="005A0BF0">
        <w:rPr>
          <w:rFonts w:ascii="Times New Roman" w:hAnsi="Times New Roman" w:cs="Times New Roman"/>
          <w:sz w:val="28"/>
          <w:szCs w:val="28"/>
        </w:rPr>
        <w:t>воспитывать внимательность и любовь к декоративно прикладному творчеству; умение доводить начатое дело до конца.</w:t>
      </w:r>
    </w:p>
    <w:p w:rsidR="00B73E7F" w:rsidRPr="005A0BF0" w:rsidRDefault="00B73E7F" w:rsidP="005A0BF0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A"/>
          <w:sz w:val="28"/>
          <w:szCs w:val="28"/>
        </w:rPr>
      </w:pPr>
      <w:r w:rsidRPr="005A0BF0">
        <w:rPr>
          <w:rStyle w:val="c27"/>
          <w:b/>
          <w:bCs/>
          <w:color w:val="00000A"/>
          <w:sz w:val="28"/>
          <w:szCs w:val="28"/>
        </w:rPr>
        <w:t>Тип урока: </w:t>
      </w:r>
      <w:r w:rsidRPr="005A0BF0">
        <w:rPr>
          <w:rStyle w:val="c18"/>
          <w:color w:val="00000A"/>
          <w:sz w:val="28"/>
          <w:szCs w:val="28"/>
        </w:rPr>
        <w:t>открытие «нового знания»</w:t>
      </w:r>
    </w:p>
    <w:p w:rsidR="005A0BF0" w:rsidRDefault="00B73E7F" w:rsidP="005A0BF0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5A0BF0">
        <w:rPr>
          <w:rStyle w:val="c27"/>
          <w:b/>
          <w:bCs/>
          <w:color w:val="00000A"/>
          <w:sz w:val="28"/>
          <w:szCs w:val="28"/>
        </w:rPr>
        <w:lastRenderedPageBreak/>
        <w:t>Оборудование: </w:t>
      </w:r>
      <w:r w:rsidRPr="005A0BF0">
        <w:rPr>
          <w:rStyle w:val="c38"/>
          <w:color w:val="00000A"/>
          <w:sz w:val="28"/>
          <w:szCs w:val="28"/>
        </w:rPr>
        <w:t>бисер, леска, ножницы, образец изделия, презентация (технологическая карта изделия)</w:t>
      </w:r>
      <w:r w:rsidR="005A0BF0" w:rsidRPr="005A0BF0">
        <w:rPr>
          <w:rStyle w:val="c38"/>
          <w:color w:val="00000A"/>
          <w:sz w:val="28"/>
          <w:szCs w:val="28"/>
        </w:rPr>
        <w:t xml:space="preserve">, </w:t>
      </w:r>
      <w:r w:rsidR="005A0BF0" w:rsidRPr="00B73E7F">
        <w:rPr>
          <w:color w:val="000000"/>
          <w:sz w:val="28"/>
          <w:szCs w:val="28"/>
        </w:rPr>
        <w:t xml:space="preserve">книги по </w:t>
      </w:r>
      <w:proofErr w:type="spellStart"/>
      <w:r w:rsidR="005A0BF0" w:rsidRPr="00B73E7F">
        <w:rPr>
          <w:color w:val="000000"/>
          <w:sz w:val="28"/>
          <w:szCs w:val="28"/>
        </w:rPr>
        <w:t>бисероплетению</w:t>
      </w:r>
      <w:proofErr w:type="spellEnd"/>
      <w:r w:rsidR="005A0BF0" w:rsidRPr="00B73E7F">
        <w:rPr>
          <w:color w:val="000000"/>
          <w:sz w:val="28"/>
          <w:szCs w:val="28"/>
        </w:rPr>
        <w:t>, образцы основных способов плетения, схемы плетения, выставка работ учащихся, о</w:t>
      </w:r>
      <w:r w:rsidR="005A0BF0">
        <w:rPr>
          <w:color w:val="000000"/>
          <w:sz w:val="28"/>
          <w:szCs w:val="28"/>
        </w:rPr>
        <w:t>бразцы работ в электронном виде</w:t>
      </w:r>
      <w:proofErr w:type="gramEnd"/>
    </w:p>
    <w:p w:rsidR="005A0BF0" w:rsidRDefault="005A0BF0" w:rsidP="005A0BF0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A0BF0" w:rsidRPr="00B73E7F" w:rsidRDefault="005A0BF0" w:rsidP="005A0BF0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A"/>
          <w:sz w:val="28"/>
          <w:szCs w:val="28"/>
        </w:rPr>
      </w:pPr>
    </w:p>
    <w:tbl>
      <w:tblPr>
        <w:tblW w:w="15248" w:type="dxa"/>
        <w:tblInd w:w="-2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1605"/>
        <w:gridCol w:w="6620"/>
        <w:gridCol w:w="2408"/>
        <w:gridCol w:w="2125"/>
      </w:tblGrid>
      <w:tr w:rsidR="00B73E7F" w:rsidRPr="00B73E7F" w:rsidTr="005A0BF0"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7F" w:rsidRPr="00B73E7F" w:rsidRDefault="00B73E7F" w:rsidP="00B73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E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 Этап урока</w:t>
            </w:r>
          </w:p>
          <w:p w:rsidR="00B73E7F" w:rsidRPr="00B73E7F" w:rsidRDefault="00B73E7F" w:rsidP="00B73E7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E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Методы и приемы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7F" w:rsidRPr="00B73E7F" w:rsidRDefault="005A0BF0" w:rsidP="00B73E7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9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7F" w:rsidRPr="00B73E7F" w:rsidRDefault="00B73E7F" w:rsidP="00B73E7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E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урока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7F" w:rsidRPr="00B73E7F" w:rsidRDefault="00B73E7F" w:rsidP="00B73E7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E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Формирование УУД</w:t>
            </w:r>
          </w:p>
        </w:tc>
      </w:tr>
      <w:tr w:rsidR="00B73E7F" w:rsidRPr="00B73E7F" w:rsidTr="005A0B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E7F" w:rsidRPr="00B73E7F" w:rsidRDefault="00B73E7F" w:rsidP="00B7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E7F" w:rsidRPr="00B73E7F" w:rsidRDefault="00B73E7F" w:rsidP="00B7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7F" w:rsidRPr="00B73E7F" w:rsidRDefault="00B73E7F" w:rsidP="00B73E7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E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7F" w:rsidRPr="00B73E7F" w:rsidRDefault="00B73E7F" w:rsidP="00B73E7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E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ученика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E7F" w:rsidRPr="00B73E7F" w:rsidRDefault="00B73E7F" w:rsidP="00B7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E7F" w:rsidRPr="00B73E7F" w:rsidTr="005A0BF0"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7F" w:rsidRPr="00B73E7F" w:rsidRDefault="00B73E7F" w:rsidP="00B73E7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E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 Этап самоопределения к деятельности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7F" w:rsidRPr="00B73E7F" w:rsidRDefault="00B73E7F" w:rsidP="00B73E7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E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мин</w:t>
            </w: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7F" w:rsidRPr="00FE2DB3" w:rsidRDefault="00B73E7F" w:rsidP="00B7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E2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Здравствуйте ребята. Садитесь.</w:t>
            </w:r>
          </w:p>
          <w:p w:rsidR="00B73E7F" w:rsidRPr="00FE2DB3" w:rsidRDefault="00F31945" w:rsidP="00B73E7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E2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угадайте какая у нас тема урока. Показываю два слова – бисер и плетение.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7F" w:rsidRPr="00B73E7F" w:rsidRDefault="00B73E7F" w:rsidP="00B7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E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Приветствовать учителя</w:t>
            </w:r>
          </w:p>
          <w:p w:rsidR="00B73E7F" w:rsidRPr="00B73E7F" w:rsidRDefault="00B73E7F" w:rsidP="00B73E7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E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Отвечать на вопросы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7F" w:rsidRPr="00B73E7F" w:rsidRDefault="00B73E7F" w:rsidP="00B73E7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E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Положительное отношение к школе и учебной деятельности (Л)</w:t>
            </w:r>
          </w:p>
        </w:tc>
      </w:tr>
      <w:tr w:rsidR="00B73E7F" w:rsidRPr="00B73E7F" w:rsidTr="005A0BF0"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7F" w:rsidRPr="00B73E7F" w:rsidRDefault="00B73E7F" w:rsidP="00B7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E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 Мотивационный этап</w:t>
            </w:r>
          </w:p>
          <w:p w:rsidR="00B73E7F" w:rsidRPr="00B73E7F" w:rsidRDefault="00B73E7F" w:rsidP="00B73E7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E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7F" w:rsidRPr="00B73E7F" w:rsidRDefault="00B73E7F" w:rsidP="00B73E7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E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мин</w:t>
            </w: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7F" w:rsidRPr="00FE2DB3" w:rsidRDefault="00B73E7F" w:rsidP="00B7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E2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Так что такое </w:t>
            </w:r>
            <w:proofErr w:type="spellStart"/>
            <w:r w:rsidRPr="00FE2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бисероплетение</w:t>
            </w:r>
            <w:proofErr w:type="spellEnd"/>
            <w:r w:rsidRPr="00FE2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(Искусство изготовления украшений из бисера называется </w:t>
            </w:r>
            <w:proofErr w:type="spellStart"/>
            <w:r w:rsidRPr="00FE2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бисероплетением</w:t>
            </w:r>
            <w:proofErr w:type="spellEnd"/>
            <w:r w:rsidRPr="00FE2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  <w:p w:rsidR="00B73E7F" w:rsidRPr="00FE2DB3" w:rsidRDefault="00F31945" w:rsidP="00B7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E2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Бисером можно украсить  одежду,  головные  уборы</w:t>
            </w:r>
            <w:r w:rsidR="00B73E7F" w:rsidRPr="00FE2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FE2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3E7F" w:rsidRPr="00FE2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 делают украшения-серьги, браслеты, ожерелья и т.д.)</w:t>
            </w:r>
            <w:proofErr w:type="gramEnd"/>
          </w:p>
          <w:p w:rsidR="00B73E7F" w:rsidRPr="00FE2DB3" w:rsidRDefault="005B68FA" w:rsidP="00B7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E2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работы бисером нам нужны </w:t>
            </w:r>
            <w:r w:rsidR="00B73E7F" w:rsidRPr="00FE2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ножницы, пр</w:t>
            </w:r>
            <w:r w:rsidRPr="00FE2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оволока, стеклярус, бусы</w:t>
            </w:r>
            <w:r w:rsidR="00B73E7F" w:rsidRPr="00FE2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73E7F" w:rsidRPr="00FE2DB3" w:rsidRDefault="00F31945" w:rsidP="00B7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3E7F" w:rsidRPr="00FE2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Стеклярус – это небольшие кусочки стеклянной трубки длиной</w:t>
            </w:r>
            <w:r w:rsidR="002C3163" w:rsidRPr="00FE2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5-10 мм, цилиндрической формы.</w:t>
            </w:r>
          </w:p>
          <w:p w:rsidR="002C3163" w:rsidRPr="00FE2DB3" w:rsidRDefault="002C3163" w:rsidP="00B7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Скоро праздник 23 февраля. И вы будите поздравлять пап и братьев с праздником. И сегодня мы сплетем для них брелоки. </w:t>
            </w:r>
          </w:p>
          <w:p w:rsidR="00B73E7F" w:rsidRPr="00FE2DB3" w:rsidRDefault="00113D4F" w:rsidP="00B73E7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E2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готовых изделий: паучок, рыбка.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7F" w:rsidRPr="00B73E7F" w:rsidRDefault="00B73E7F" w:rsidP="00B7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E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Слушать.</w:t>
            </w:r>
          </w:p>
          <w:p w:rsidR="00B73E7F" w:rsidRPr="00B73E7F" w:rsidRDefault="00B73E7F" w:rsidP="00B7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E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Отвечать на вопросы.</w:t>
            </w:r>
          </w:p>
          <w:p w:rsidR="00B73E7F" w:rsidRPr="00B73E7F" w:rsidRDefault="00B73E7F" w:rsidP="00B73E7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E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Слушать учителя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7F" w:rsidRPr="00B73E7F" w:rsidRDefault="00B73E7F" w:rsidP="00B7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E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и формулирование проблемы.</w:t>
            </w:r>
          </w:p>
          <w:p w:rsidR="00B73E7F" w:rsidRPr="00B73E7F" w:rsidRDefault="00B73E7F" w:rsidP="00B73E7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E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Самостоятельное выделение и формулирование познавательной цели (П.)</w:t>
            </w:r>
          </w:p>
        </w:tc>
      </w:tr>
      <w:tr w:rsidR="00B73E7F" w:rsidRPr="00B73E7F" w:rsidTr="005A0BF0"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7F" w:rsidRPr="00B73E7F" w:rsidRDefault="00B73E7F" w:rsidP="00C702F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E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III. </w:t>
            </w:r>
            <w:r w:rsidR="00C702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Ознакомление с новой темой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7F" w:rsidRPr="00B73E7F" w:rsidRDefault="00B73E7F" w:rsidP="00B73E7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E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мин</w:t>
            </w: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D4F" w:rsidRDefault="00113D4F" w:rsidP="00113D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D4F">
              <w:rPr>
                <w:rFonts w:ascii="Times New Roman" w:eastAsia="Times New Roman" w:hAnsi="Times New Roman" w:cs="Times New Roman"/>
                <w:sz w:val="28"/>
                <w:szCs w:val="28"/>
              </w:rPr>
              <w:t>Строятся </w:t>
            </w:r>
            <w:r w:rsidRPr="00113D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брел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113D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 из бисера по схемам</w:t>
            </w:r>
            <w:r w:rsidRPr="00113D4F">
              <w:rPr>
                <w:rFonts w:ascii="Times New Roman" w:eastAsia="Times New Roman" w:hAnsi="Times New Roman" w:cs="Times New Roman"/>
                <w:sz w:val="28"/>
                <w:szCs w:val="28"/>
              </w:rPr>
              <w:t>. Тщательно изучив схему, вы можете видоизменять ее.</w:t>
            </w:r>
          </w:p>
          <w:p w:rsidR="00113D4F" w:rsidRDefault="00113D4F" w:rsidP="00113D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схемы плетения.</w:t>
            </w:r>
          </w:p>
          <w:p w:rsidR="00113D4F" w:rsidRPr="00113D4F" w:rsidRDefault="00113D4F" w:rsidP="00113D4F">
            <w:pPr>
              <w:shd w:val="clear" w:color="auto" w:fill="FFFFFF"/>
              <w:spacing w:after="3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Прием параллельного плетения.</w:t>
            </w:r>
          </w:p>
          <w:p w:rsidR="00B73E7F" w:rsidRPr="00B73E7F" w:rsidRDefault="00B73E7F" w:rsidP="00B73E7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7F" w:rsidRDefault="00B73E7F" w:rsidP="00B73E7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13D4F" w:rsidRPr="00113D4F" w:rsidRDefault="00113D4F" w:rsidP="00B73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Изучают схемы плетения.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7F" w:rsidRPr="00B73E7F" w:rsidRDefault="00B73E7F" w:rsidP="00B7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E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объяснения в устной форме (П.);</w:t>
            </w:r>
          </w:p>
          <w:p w:rsidR="00B73E7F" w:rsidRPr="00B73E7F" w:rsidRDefault="00B73E7F" w:rsidP="00B73E7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E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 достаточной полнотой и точностью выражать свои мысли (К.).</w:t>
            </w:r>
          </w:p>
        </w:tc>
      </w:tr>
      <w:tr w:rsidR="00B73E7F" w:rsidRPr="00B73E7F" w:rsidTr="005A0BF0">
        <w:trPr>
          <w:trHeight w:val="2520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7F" w:rsidRPr="00B73E7F" w:rsidRDefault="00B73E7F" w:rsidP="00B7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E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IV.</w:t>
            </w:r>
          </w:p>
          <w:p w:rsidR="00B73E7F" w:rsidRDefault="00B73E7F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3E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5B6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B73E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овторение правил техники безопасности</w:t>
            </w:r>
            <w:r w:rsidR="005B6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5B68FA" w:rsidRPr="00B73E7F" w:rsidRDefault="005B68FA" w:rsidP="005B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Этапы выполнения плетения.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7F" w:rsidRPr="00FE2DB3" w:rsidRDefault="00B73E7F" w:rsidP="00FE2D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2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ин.</w:t>
            </w: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D4F" w:rsidRPr="00B73E7F" w:rsidRDefault="00113D4F" w:rsidP="0011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3E7F" w:rsidRDefault="00FE2DB3" w:rsidP="00FE2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FE2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Т.Б. при работе бисером, бусинами, проволокой.</w:t>
            </w:r>
          </w:p>
          <w:p w:rsidR="00FE2DB3" w:rsidRDefault="00FE2DB3" w:rsidP="00FE2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Отрезать проволоку 20см.</w:t>
            </w:r>
          </w:p>
          <w:p w:rsidR="00FE2DB3" w:rsidRDefault="00FE2DB3" w:rsidP="00FE2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Набрать 2 красные бусины, закрепить посередине проволоки.</w:t>
            </w:r>
          </w:p>
          <w:p w:rsidR="00FE2DB3" w:rsidRPr="00FE2DB3" w:rsidRDefault="00FE2DB3" w:rsidP="00FE2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Продолжить плетение по схеме. </w:t>
            </w:r>
          </w:p>
          <w:p w:rsidR="00113D4F" w:rsidRPr="00113D4F" w:rsidRDefault="00113D4F" w:rsidP="00113D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13D4F" w:rsidRPr="00B73E7F" w:rsidRDefault="00113D4F" w:rsidP="00B7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7F" w:rsidRPr="00B73E7F" w:rsidRDefault="00B73E7F" w:rsidP="00B7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E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Отвечать на вопросы</w:t>
            </w:r>
          </w:p>
          <w:p w:rsidR="00B73E7F" w:rsidRPr="00B73E7F" w:rsidRDefault="00B73E7F" w:rsidP="00B7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E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Слушать учителя</w:t>
            </w:r>
          </w:p>
          <w:p w:rsidR="00B73E7F" w:rsidRPr="00B73E7F" w:rsidRDefault="00B73E7F" w:rsidP="00B7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E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Смотреть изделия</w:t>
            </w:r>
          </w:p>
          <w:p w:rsidR="00B73E7F" w:rsidRPr="00B73E7F" w:rsidRDefault="00B73E7F" w:rsidP="00B7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E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 инструкцию</w:t>
            </w:r>
          </w:p>
          <w:p w:rsidR="00B73E7F" w:rsidRPr="00B73E7F" w:rsidRDefault="00B73E7F" w:rsidP="00B7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E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Слушать учителя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7F" w:rsidRPr="00B73E7F" w:rsidRDefault="00B73E7F" w:rsidP="00B7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E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соотносить поступки и события с принятыми этическими принципами. (Л.)</w:t>
            </w:r>
          </w:p>
          <w:p w:rsidR="00B73E7F" w:rsidRPr="00B73E7F" w:rsidRDefault="00B73E7F" w:rsidP="00B7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E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собственное мнение и позицию (К.).</w:t>
            </w:r>
          </w:p>
        </w:tc>
      </w:tr>
      <w:tr w:rsidR="00B73E7F" w:rsidRPr="00B73E7F" w:rsidTr="005A0BF0"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7F" w:rsidRPr="00B73E7F" w:rsidRDefault="00B73E7F" w:rsidP="00B73E7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73E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V.Физминутка</w:t>
            </w:r>
            <w:proofErr w:type="spellEnd"/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7F" w:rsidRPr="00B73E7F" w:rsidRDefault="00B73E7F" w:rsidP="00B73E7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E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мин</w:t>
            </w: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45" w:rsidRDefault="00F31945" w:rsidP="00F319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. </w:t>
            </w:r>
            <w:r w:rsidRPr="00F31945">
              <w:rPr>
                <w:rFonts w:ascii="Times New Roman" w:hAnsi="Times New Roman" w:cs="Times New Roman"/>
                <w:sz w:val="28"/>
                <w:szCs w:val="28"/>
              </w:rPr>
              <w:t>Упражнение 1. 1. Посмотреть на кончик носа (несколько секунд). 2. Перевести взгляд вдаль (несколько секунд). Повторить упражнение 4-5 раз. Оно способствует улучшению фокусировки глаз. Упражнение 2. 1.Закрыть глаза на несколько секунд. 2. Открыть глаза на несколько секунд. Повторить 4-5 раз.</w:t>
            </w:r>
          </w:p>
          <w:p w:rsidR="00F31945" w:rsidRDefault="00F31945" w:rsidP="00F31945">
            <w:pPr>
              <w:jc w:val="both"/>
            </w:pPr>
            <w:r w:rsidRPr="00F31945">
              <w:rPr>
                <w:rFonts w:ascii="Times New Roman" w:hAnsi="Times New Roman" w:cs="Times New Roman"/>
                <w:sz w:val="28"/>
                <w:szCs w:val="28"/>
              </w:rPr>
              <w:t>Упражнение 3. 1. Не поворачивая голову, перевести взгляд вв</w:t>
            </w:r>
            <w:r w:rsidR="002C3163">
              <w:rPr>
                <w:rFonts w:ascii="Times New Roman" w:hAnsi="Times New Roman" w:cs="Times New Roman"/>
                <w:sz w:val="28"/>
                <w:szCs w:val="28"/>
              </w:rPr>
              <w:t>ерх, вниз.</w:t>
            </w:r>
          </w:p>
          <w:p w:rsidR="00F31945" w:rsidRPr="00B73E7F" w:rsidRDefault="00F31945" w:rsidP="00F31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73E7F" w:rsidRPr="00B73E7F" w:rsidRDefault="00B73E7F" w:rsidP="00B73E7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7F" w:rsidRPr="00B73E7F" w:rsidRDefault="00B73E7F" w:rsidP="00B73E7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E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Выполняют упражнения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7F" w:rsidRPr="00B73E7F" w:rsidRDefault="00B73E7F" w:rsidP="00B73E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73E7F" w:rsidRPr="00B73E7F" w:rsidTr="005A0BF0"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7F" w:rsidRPr="00B73E7F" w:rsidRDefault="00B73E7F" w:rsidP="00B73E7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E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VI. Самостоятельная работа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7F" w:rsidRPr="00B73E7F" w:rsidRDefault="00B73E7F" w:rsidP="00B73E7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E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мин</w:t>
            </w: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7F" w:rsidRPr="00FE2DB3" w:rsidRDefault="00B73E7F" w:rsidP="00B7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  всем понятно? приступаем к выполнению работы. При выполнении работы помним о ТБ. Желаю вам успехов.</w:t>
            </w:r>
          </w:p>
          <w:p w:rsidR="00B73E7F" w:rsidRPr="00FE2DB3" w:rsidRDefault="00B73E7F" w:rsidP="00B73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Затем мы с вами сделаем выставку ваших работ</w:t>
            </w:r>
            <w:r w:rsidR="00FE2DB3" w:rsidRPr="00FE2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7F" w:rsidRPr="00B73E7F" w:rsidRDefault="00B73E7F" w:rsidP="00B7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E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выполнять данное изделие.</w:t>
            </w:r>
          </w:p>
          <w:p w:rsidR="00B73E7F" w:rsidRPr="00B73E7F" w:rsidRDefault="00FE2DB3" w:rsidP="00B73E7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Заканчивать изготовление изделия по схеме.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7F" w:rsidRPr="00B73E7F" w:rsidRDefault="00B73E7F" w:rsidP="00B73E7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E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свои действия в соответствии с поставленной задачей и условиями её реализации; оценивать правильность выполнения действия;</w:t>
            </w:r>
          </w:p>
        </w:tc>
      </w:tr>
      <w:tr w:rsidR="00B73E7F" w:rsidRPr="00B73E7F" w:rsidTr="005A0BF0"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7F" w:rsidRPr="00B73E7F" w:rsidRDefault="00B73E7F" w:rsidP="00B7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E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VII.</w:t>
            </w:r>
            <w:r w:rsidR="00FE2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73E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</w:t>
            </w:r>
          </w:p>
          <w:p w:rsidR="00B73E7F" w:rsidRPr="00B73E7F" w:rsidRDefault="00B73E7F" w:rsidP="00B73E7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E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Рефлексия.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7F" w:rsidRPr="00B73E7F" w:rsidRDefault="00B73E7F" w:rsidP="00B73E7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E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мин</w:t>
            </w: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7F" w:rsidRPr="00FE2DB3" w:rsidRDefault="00B73E7F" w:rsidP="00B7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-Молодцы ребята! Какая задача сегодня перед нами стояла</w:t>
            </w:r>
            <w:r w:rsidR="00FE2DB3" w:rsidRPr="00FE2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B73E7F" w:rsidRPr="00FE2DB3" w:rsidRDefault="00B73E7F" w:rsidP="00B7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 справились с этим заданием, хорошо. Посмотрите</w:t>
            </w:r>
            <w:r w:rsidR="00FE2DB3" w:rsidRPr="00FE2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E2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у нас </w:t>
            </w:r>
            <w:r w:rsidR="00FE2DB3" w:rsidRPr="00FE2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получилось. </w:t>
            </w:r>
          </w:p>
          <w:p w:rsidR="00FE2DB3" w:rsidRPr="00FE2DB3" w:rsidRDefault="00FE2DB3" w:rsidP="00B7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Чему новому вы научились на уроке?</w:t>
            </w:r>
          </w:p>
          <w:p w:rsidR="00FE2DB3" w:rsidRPr="00FE2DB3" w:rsidRDefault="00FE2DB3" w:rsidP="00B7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самое сложное было для вас?</w:t>
            </w:r>
          </w:p>
          <w:p w:rsidR="00B73E7F" w:rsidRPr="00FE2DB3" w:rsidRDefault="00FE2DB3" w:rsidP="00B73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больше всего вам понравилось?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7F" w:rsidRPr="00B73E7F" w:rsidRDefault="00B73E7F" w:rsidP="00B7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E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Подводить итог.</w:t>
            </w:r>
          </w:p>
          <w:p w:rsidR="00B73E7F" w:rsidRPr="00B73E7F" w:rsidRDefault="00B73E7F" w:rsidP="00B73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E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Выбирать самую аккуратную работу. Производить рефлексию.</w:t>
            </w:r>
          </w:p>
          <w:p w:rsidR="00B73E7F" w:rsidRPr="00B73E7F" w:rsidRDefault="00B73E7F" w:rsidP="00B73E7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E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Самооценка работы на уроке.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7F" w:rsidRPr="00B73E7F" w:rsidRDefault="00B73E7F" w:rsidP="00B73E7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E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анализ объектов с выделением существенных и несущественных (П)</w:t>
            </w:r>
          </w:p>
        </w:tc>
      </w:tr>
    </w:tbl>
    <w:p w:rsidR="00B73E7F" w:rsidRDefault="00B73E7F"/>
    <w:p w:rsidR="00D31474" w:rsidRDefault="00D31474" w:rsidP="00D31474">
      <w:r>
        <w:t xml:space="preserve">   </w:t>
      </w:r>
    </w:p>
    <w:p w:rsidR="00D31474" w:rsidRDefault="00D31474" w:rsidP="00D31474"/>
    <w:p w:rsidR="00D31474" w:rsidRDefault="00D31474" w:rsidP="00D31474"/>
    <w:p w:rsidR="00D31474" w:rsidRDefault="00D31474" w:rsidP="00D31474">
      <w:r>
        <w:t xml:space="preserve">  </w:t>
      </w:r>
    </w:p>
    <w:p w:rsidR="00D31474" w:rsidRDefault="00D31474" w:rsidP="00D31474"/>
    <w:p w:rsidR="00D31474" w:rsidRDefault="00D31474" w:rsidP="00D31474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653E3E1" wp14:editId="0B5A280D">
                <wp:extent cx="301625" cy="301625"/>
                <wp:effectExtent l="0" t="0" r="0" b="0"/>
                <wp:docPr id="1" name="Прямоугольник 1" descr="Как сплести брелок из бисера для начинающих - Хобби рукодел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Как сплести брелок из бисера для начинающих - Хобби рукоделие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" filled="f" stroked="f">
                <o:lock v:ext="edit" aspectratio="t"/>
                <w10:anchorlock/>
              </v:rect>
            </w:pict>
          </mc:Fallback>
        </mc:AlternateContent>
      </w:r>
    </w:p>
    <w:p w:rsidR="00D31474" w:rsidRDefault="00D31474" w:rsidP="00D31474">
      <w:pPr>
        <w:spacing w:after="0" w:line="240" w:lineRule="auto"/>
      </w:pPr>
    </w:p>
    <w:p w:rsidR="00D31474" w:rsidRDefault="00D31474" w:rsidP="00D31474">
      <w:pPr>
        <w:spacing w:after="0" w:line="240" w:lineRule="auto"/>
      </w:pPr>
    </w:p>
    <w:p w:rsidR="00D31474" w:rsidRDefault="00D31474" w:rsidP="00D31474">
      <w:pPr>
        <w:spacing w:after="0" w:line="240" w:lineRule="auto"/>
      </w:pPr>
    </w:p>
    <w:p w:rsidR="00CB49FD" w:rsidRDefault="00CB49FD" w:rsidP="00D31474">
      <w:pPr>
        <w:spacing w:after="0" w:line="240" w:lineRule="auto"/>
      </w:pPr>
    </w:p>
    <w:p w:rsidR="00CB49FD" w:rsidRDefault="00CB49FD" w:rsidP="00D31474">
      <w:pPr>
        <w:spacing w:after="0" w:line="240" w:lineRule="auto"/>
      </w:pPr>
    </w:p>
    <w:p w:rsidR="00CB49FD" w:rsidRDefault="00CB49FD" w:rsidP="00D31474">
      <w:pPr>
        <w:spacing w:after="0" w:line="240" w:lineRule="auto"/>
      </w:pPr>
    </w:p>
    <w:p w:rsidR="00CB49FD" w:rsidRDefault="00CB49FD" w:rsidP="00D31474">
      <w:pPr>
        <w:spacing w:after="0" w:line="240" w:lineRule="auto"/>
      </w:pPr>
    </w:p>
    <w:p w:rsidR="00CB49FD" w:rsidRDefault="00CB49FD" w:rsidP="00D31474">
      <w:pPr>
        <w:spacing w:after="0" w:line="240" w:lineRule="auto"/>
      </w:pPr>
    </w:p>
    <w:p w:rsidR="00CB49FD" w:rsidRDefault="00CB49FD" w:rsidP="00D31474">
      <w:pPr>
        <w:spacing w:after="0" w:line="240" w:lineRule="auto"/>
      </w:pPr>
    </w:p>
    <w:p w:rsidR="00CB49FD" w:rsidRDefault="00CB49FD" w:rsidP="00D31474">
      <w:pPr>
        <w:spacing w:after="0" w:line="240" w:lineRule="auto"/>
      </w:pPr>
    </w:p>
    <w:p w:rsidR="00CB49FD" w:rsidRDefault="00CB49FD" w:rsidP="00D31474">
      <w:pPr>
        <w:spacing w:after="0" w:line="240" w:lineRule="auto"/>
      </w:pPr>
    </w:p>
    <w:p w:rsidR="00CB49FD" w:rsidRDefault="00CB49FD" w:rsidP="00D31474">
      <w:pPr>
        <w:spacing w:after="0" w:line="240" w:lineRule="auto"/>
      </w:pPr>
    </w:p>
    <w:p w:rsidR="00CB49FD" w:rsidRDefault="00CB49FD" w:rsidP="00D31474">
      <w:pPr>
        <w:spacing w:after="0" w:line="240" w:lineRule="auto"/>
      </w:pPr>
    </w:p>
    <w:p w:rsidR="00CB49FD" w:rsidRDefault="00CB49FD" w:rsidP="00D31474">
      <w:pPr>
        <w:spacing w:after="0" w:line="240" w:lineRule="auto"/>
      </w:pPr>
    </w:p>
    <w:p w:rsidR="00D31474" w:rsidRDefault="00D31474" w:rsidP="00D31474">
      <w:pPr>
        <w:spacing w:after="0" w:line="240" w:lineRule="auto"/>
      </w:pPr>
    </w:p>
    <w:p w:rsidR="00D31474" w:rsidRDefault="00D31474" w:rsidP="00D31474">
      <w:pPr>
        <w:spacing w:after="0" w:line="240" w:lineRule="auto"/>
      </w:pPr>
    </w:p>
    <w:p w:rsidR="00CB49FD" w:rsidRDefault="00CB49FD" w:rsidP="00D31474">
      <w:pPr>
        <w:spacing w:after="0" w:line="240" w:lineRule="auto"/>
      </w:pPr>
    </w:p>
    <w:p w:rsidR="00CB49FD" w:rsidRDefault="00CB49FD" w:rsidP="00D31474">
      <w:pPr>
        <w:spacing w:after="0" w:line="240" w:lineRule="auto"/>
      </w:pPr>
    </w:p>
    <w:p w:rsidR="00CB49FD" w:rsidRPr="00CB49FD" w:rsidRDefault="00CB49FD" w:rsidP="00CB49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49FD">
        <w:rPr>
          <w:rFonts w:ascii="Times New Roman" w:hAnsi="Times New Roman" w:cs="Times New Roman"/>
          <w:b/>
          <w:sz w:val="32"/>
          <w:szCs w:val="32"/>
        </w:rPr>
        <w:t>Технологическая карта</w:t>
      </w:r>
    </w:p>
    <w:p w:rsidR="00D31474" w:rsidRDefault="00D31474" w:rsidP="00D31474">
      <w:r>
        <w:t xml:space="preserve">  </w:t>
      </w:r>
      <w:r w:rsidR="00CB49FD">
        <w:rPr>
          <w:noProof/>
          <w:lang w:eastAsia="ru-RU"/>
        </w:rPr>
        <w:drawing>
          <wp:inline distT="0" distB="0" distL="0" distR="0" wp14:anchorId="6F0ADA7A" wp14:editId="0E6C7535">
            <wp:extent cx="3765089" cy="2822222"/>
            <wp:effectExtent l="0" t="0" r="0" b="0"/>
            <wp:docPr id="2" name="Рисунок 2" descr="https://kladraz.ru/upload/blogs/7738_7ed7107a6da6a372df82513178c05b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/7738_7ed7107a6da6a372df82513178c05bf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140" cy="282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49FD">
        <w:rPr>
          <w:noProof/>
          <w:lang w:eastAsia="ru-RU"/>
        </w:rPr>
        <w:drawing>
          <wp:inline distT="0" distB="0" distL="0" distR="0" wp14:anchorId="5226EE0B" wp14:editId="3A8703E2">
            <wp:extent cx="4170066" cy="2862163"/>
            <wp:effectExtent l="0" t="0" r="1905" b="0"/>
            <wp:docPr id="3" name="Рисунок 3" descr="https://kladraz.ru/upload/blogs/7738_f64d4ff0c3449ce608d7ebb260631d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/7738_f64d4ff0c3449ce608d7ebb260631d9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270" cy="286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9FD" w:rsidRDefault="00CB49FD" w:rsidP="00CB49F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Нанижите на середину проволоки 2 оранжевые бисерины. На любой конец проволоки наберите 2 жёлтые бисерины и пропустите через них второй конец проволоки навстречу первому.(1)</w:t>
      </w:r>
    </w:p>
    <w:p w:rsidR="00CB49FD" w:rsidRDefault="00CB49FD" w:rsidP="00D31474">
      <w:r>
        <w:rPr>
          <w:noProof/>
          <w:lang w:eastAsia="ru-RU"/>
        </w:rPr>
        <w:drawing>
          <wp:inline distT="0" distB="0" distL="0" distR="0" wp14:anchorId="52F09046" wp14:editId="71DBA28C">
            <wp:extent cx="3657600" cy="1885244"/>
            <wp:effectExtent l="0" t="0" r="0" b="0"/>
            <wp:docPr id="4" name="Рисунок 4" descr="https://kladraz.ru/upload/blogs/7738_8eed5dd63d85584b7f6dfca0ab99ac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/7738_8eed5dd63d85584b7f6dfca0ab99ace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8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ru-RU"/>
        </w:rPr>
        <w:drawing>
          <wp:inline distT="0" distB="0" distL="0" distR="0" wp14:anchorId="7C94550D" wp14:editId="618FDB7E">
            <wp:extent cx="3928534" cy="2178755"/>
            <wp:effectExtent l="0" t="0" r="0" b="0"/>
            <wp:docPr id="5" name="Рисунок 5" descr="https://kladraz.ru/upload/blogs/7738_7edc72056589f3fec8724620261ec7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/7738_7edc72056589f3fec8724620261ec7e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051" cy="218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9FD" w:rsidRDefault="00CB49FD" w:rsidP="00D31474">
      <w:r>
        <w:rPr>
          <w:noProof/>
          <w:lang w:eastAsia="ru-RU"/>
        </w:rPr>
        <w:drawing>
          <wp:inline distT="0" distB="0" distL="0" distR="0" wp14:anchorId="179398F8" wp14:editId="14601A11">
            <wp:extent cx="6096000" cy="4667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66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B49FD" w:rsidSect="005A0BF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78C7"/>
    <w:multiLevelType w:val="multilevel"/>
    <w:tmpl w:val="50DEC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97F07"/>
    <w:multiLevelType w:val="hybridMultilevel"/>
    <w:tmpl w:val="2590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61859"/>
    <w:multiLevelType w:val="hybridMultilevel"/>
    <w:tmpl w:val="08EA4D8A"/>
    <w:lvl w:ilvl="0" w:tplc="E53A6BB2">
      <w:start w:val="1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36"/>
    <w:rsid w:val="00113D4F"/>
    <w:rsid w:val="00135022"/>
    <w:rsid w:val="002C3163"/>
    <w:rsid w:val="002E4704"/>
    <w:rsid w:val="003523D1"/>
    <w:rsid w:val="005A0BF0"/>
    <w:rsid w:val="005B68FA"/>
    <w:rsid w:val="00AE7303"/>
    <w:rsid w:val="00B01636"/>
    <w:rsid w:val="00B73E7F"/>
    <w:rsid w:val="00C702F6"/>
    <w:rsid w:val="00CB49FD"/>
    <w:rsid w:val="00CE4B65"/>
    <w:rsid w:val="00D31474"/>
    <w:rsid w:val="00F31945"/>
    <w:rsid w:val="00FE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7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73E7F"/>
  </w:style>
  <w:style w:type="character" w:customStyle="1" w:styleId="c38">
    <w:name w:val="c38"/>
    <w:basedOn w:val="a0"/>
    <w:rsid w:val="00B73E7F"/>
  </w:style>
  <w:style w:type="character" w:customStyle="1" w:styleId="c18">
    <w:name w:val="c18"/>
    <w:basedOn w:val="a0"/>
    <w:rsid w:val="00B73E7F"/>
  </w:style>
  <w:style w:type="character" w:customStyle="1" w:styleId="c32">
    <w:name w:val="c32"/>
    <w:basedOn w:val="a0"/>
    <w:rsid w:val="00B73E7F"/>
  </w:style>
  <w:style w:type="character" w:customStyle="1" w:styleId="c27">
    <w:name w:val="c27"/>
    <w:basedOn w:val="a0"/>
    <w:rsid w:val="00B73E7F"/>
  </w:style>
  <w:style w:type="paragraph" w:styleId="a3">
    <w:name w:val="List Paragraph"/>
    <w:basedOn w:val="a"/>
    <w:uiPriority w:val="34"/>
    <w:qFormat/>
    <w:rsid w:val="00C70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7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73E7F"/>
  </w:style>
  <w:style w:type="character" w:customStyle="1" w:styleId="c38">
    <w:name w:val="c38"/>
    <w:basedOn w:val="a0"/>
    <w:rsid w:val="00B73E7F"/>
  </w:style>
  <w:style w:type="character" w:customStyle="1" w:styleId="c18">
    <w:name w:val="c18"/>
    <w:basedOn w:val="a0"/>
    <w:rsid w:val="00B73E7F"/>
  </w:style>
  <w:style w:type="character" w:customStyle="1" w:styleId="c32">
    <w:name w:val="c32"/>
    <w:basedOn w:val="a0"/>
    <w:rsid w:val="00B73E7F"/>
  </w:style>
  <w:style w:type="character" w:customStyle="1" w:styleId="c27">
    <w:name w:val="c27"/>
    <w:basedOn w:val="a0"/>
    <w:rsid w:val="00B73E7F"/>
  </w:style>
  <w:style w:type="paragraph" w:styleId="a3">
    <w:name w:val="List Paragraph"/>
    <w:basedOn w:val="a"/>
    <w:uiPriority w:val="34"/>
    <w:qFormat/>
    <w:rsid w:val="00C70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5</cp:revision>
  <dcterms:created xsi:type="dcterms:W3CDTF">2022-02-07T11:42:00Z</dcterms:created>
  <dcterms:modified xsi:type="dcterms:W3CDTF">2022-02-17T12:15:00Z</dcterms:modified>
</cp:coreProperties>
</file>